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D3" w:rsidRDefault="00BD31FA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5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5258" w:rsidRPr="00AA525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F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AF">
        <w:rPr>
          <w:rFonts w:ascii="Times New Roman" w:hAnsi="Times New Roman" w:cs="Times New Roman"/>
          <w:b/>
          <w:sz w:val="28"/>
          <w:szCs w:val="28"/>
        </w:rPr>
        <w:t xml:space="preserve">Спорткомитета г.Волгодонска </w:t>
      </w:r>
      <w:r w:rsidR="00B205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131A">
        <w:rPr>
          <w:rFonts w:ascii="Times New Roman" w:hAnsi="Times New Roman" w:cs="Times New Roman"/>
          <w:b/>
          <w:sz w:val="28"/>
          <w:szCs w:val="28"/>
        </w:rPr>
        <w:t>янва</w:t>
      </w:r>
      <w:r w:rsidR="009E138B">
        <w:rPr>
          <w:rFonts w:ascii="Times New Roman" w:hAnsi="Times New Roman" w:cs="Times New Roman"/>
          <w:b/>
          <w:sz w:val="28"/>
          <w:szCs w:val="28"/>
        </w:rPr>
        <w:t>рь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131A">
        <w:rPr>
          <w:rFonts w:ascii="Times New Roman" w:hAnsi="Times New Roman" w:cs="Times New Roman"/>
          <w:b/>
          <w:sz w:val="28"/>
          <w:szCs w:val="28"/>
        </w:rPr>
        <w:t>2</w:t>
      </w:r>
      <w:r w:rsidR="00C557C4">
        <w:rPr>
          <w:rFonts w:ascii="Times New Roman" w:hAnsi="Times New Roman" w:cs="Times New Roman"/>
          <w:b/>
          <w:sz w:val="28"/>
          <w:szCs w:val="28"/>
        </w:rPr>
        <w:t>2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77C6" w:rsidRDefault="00BC77C6" w:rsidP="00657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5954"/>
        <w:gridCol w:w="2268"/>
        <w:gridCol w:w="2551"/>
      </w:tblGrid>
      <w:tr w:rsidR="000D5A93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B20566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66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335D4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8D02CF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8D02CF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Default="00335D4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03.01-31.01.2021 (по май)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8D02CF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8D02CF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4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335D46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46">
              <w:rPr>
                <w:rFonts w:ascii="Times New Roman" w:hAnsi="Times New Roman" w:cs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8D02CF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8D02CF" w:rsidRDefault="00335D46" w:rsidP="00335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Спартакиада уч-ся общеобразовательных учреждений города «Президентские спортивные игры» в 2021-2022 учебном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335D46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46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6" w:rsidRPr="00335D46" w:rsidRDefault="00335D4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46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335D46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85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Вручение знаков отличия и удостоверений к ним в рамках ВФСК ГТО</w:t>
            </w:r>
          </w:p>
          <w:p w:rsidR="006C6AF6" w:rsidRPr="00132206" w:rsidRDefault="006C6AF6" w:rsidP="0085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335D46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85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по мини-футболу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03.01.2022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C557C4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C4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C557C4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C55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Новогодний турнир по баскетболу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C557C4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C4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В.А.</w:t>
            </w:r>
          </w:p>
          <w:p w:rsidR="006C6AF6" w:rsidRPr="00C557C4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57C4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 w:rsidRPr="00C55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C557C4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8E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03-06.01.2022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8D02CF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C55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Новогодний турнир по мини-футболу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481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Пашигоров В.В.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48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9D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04-06.01.2022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B2E9D" w:rsidRDefault="006C6AF6" w:rsidP="00D0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«Труд»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C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Новогодний турнир по баскетболу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03.01-08.01.2021 (07.01 выходной)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«Молодежный»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городской турнир по теннису – Зимний чемпионат и первенство города «Рождественские каникулы»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04.01-08.01.2022 (07.01 выходной)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турнир по быстрым шахматам среди взрослых 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ФОК РОАЭС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Рождественский турнир микрорайона № 7 по мини-футболу среди детей, посвященный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испытаний в рамках Всероссийского физкультурно-спортивного комплекса «Готов к труду и обороне» (ГТО) (стрельба)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ФОК РОАЭС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E45A6" w:rsidRDefault="006C6AF6" w:rsidP="004E45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Рождественский турнир по мини-футболу среди команд микрорайонов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E45A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5A6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19 по волейболу среди взрослых, посвященный Декаде спорта</w:t>
            </w:r>
          </w:p>
          <w:p w:rsidR="006C6AF6" w:rsidRPr="002672D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Полянский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A71A1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1A1"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AA71A1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1A1">
              <w:rPr>
                <w:rFonts w:ascii="Times New Roman" w:hAnsi="Times New Roman" w:cs="Times New Roman"/>
                <w:i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10 по шахматам, настольному хоккею и дартсу, посвященные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Киселев П.С.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19-30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ФОК «Россия»</w:t>
            </w:r>
          </w:p>
          <w:p w:rsidR="006C6AF6" w:rsidRPr="002672DC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(Дружбы 1)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Рождественский турнир микрорайона № 18 по волейболу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Евсеева О.С.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C5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СБОУ СШ № 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Открытый турнир </w:t>
            </w:r>
            <w:proofErr w:type="spellStart"/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мкр</w:t>
            </w:r>
            <w:proofErr w:type="spellEnd"/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.№ 24 по стритболу среди подростков, посвященный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A88">
              <w:rPr>
                <w:rFonts w:ascii="Times New Roman" w:hAnsi="Times New Roman" w:cs="Times New Roman"/>
                <w:i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Гимназия «Шанс»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22 по настольному теннису среди детей, посвященные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Яндин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24 по стритболу среди подростков, посвященный 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Демьяненко О.А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480A88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работниками Спорткомитета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8E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10.01-31.01.2022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8E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Вручение знаков отличия и удостоверений к ним в рамках ВФСК ГТО</w:t>
            </w:r>
          </w:p>
          <w:p w:rsidR="006C6AF6" w:rsidRPr="00132206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8E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по мини-футболу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13220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</w:t>
            </w:r>
          </w:p>
          <w:p w:rsidR="006C6AF6" w:rsidRPr="005B7DE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A1" w:rsidRPr="002672D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Открытые соревнования микрорайона № 17 по </w:t>
            </w:r>
            <w:proofErr w:type="spellStart"/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>флорболу</w:t>
            </w:r>
            <w:proofErr w:type="spellEnd"/>
            <w:r w:rsidRPr="0026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детей, посвященные Декаде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Ткаченко Д.Ю.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работниками Спорткомитета</w:t>
            </w:r>
          </w:p>
          <w:p w:rsidR="00AA71A1" w:rsidRPr="005B7DEC" w:rsidRDefault="00AA71A1" w:rsidP="002104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45105E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E" w:rsidRDefault="0045105E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E" w:rsidRDefault="0045105E" w:rsidP="006C6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E" w:rsidRDefault="0045105E" w:rsidP="00451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E" w:rsidRDefault="0045105E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E" w:rsidRDefault="0045105E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C6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</w:t>
            </w: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зимнее первенство МБУ СШ № 5 г.Волгодонска по легкой атлетике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26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«Прометей»</w:t>
            </w:r>
          </w:p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(Ленина 97)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EB9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праздник микрорайона № 6 среди подростков (жим штанги, рывок гири и настольный хоккей), посвященный Декаде спорта</w:t>
            </w:r>
          </w:p>
          <w:p w:rsidR="006C6AF6" w:rsidRPr="002672DC" w:rsidRDefault="006C6AF6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2672DC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Кирносов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480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2104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работниками Спорткомитета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2104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AE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AE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6C6AF6" w:rsidP="00AE5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руководителями подведомственных учреждений Спорткомитета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AE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AE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C6AF6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Pr="005B7DEC" w:rsidRDefault="00D54B7D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25.01-26.01.2022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F6" w:rsidRDefault="006C6AF6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90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90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5B7DEC" w:rsidRDefault="00D54B7D" w:rsidP="00905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МБУ СШОР № 3 г.Волгодонска по плаванию среди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90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90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5B7DEC" w:rsidRDefault="00D54B7D" w:rsidP="00D5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25.01-27.01.2022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«Содружество»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5B7DEC" w:rsidRDefault="00D54B7D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шахматам «Белая ладья в рамках традиционной Спартакиады уч-ся общеобразовательных учреждений г.Волгодонска «Президентские спортивные игры» в 2021-2022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79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25.01-28.01.2022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A631B8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26.01 – 12-30 торжественное открытие</w:t>
            </w:r>
          </w:p>
          <w:p w:rsidR="00D54B7D" w:rsidRPr="00A631B8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A631B8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СБУ ДО ДЮСШ </w:t>
            </w:r>
          </w:p>
          <w:p w:rsidR="00D54B7D" w:rsidRPr="00A631B8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A631B8" w:rsidRDefault="00D54B7D" w:rsidP="00480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Открытое первенство г.Волгодонска по спортивной гимнастике «Снежинка» (в планирование не вносила)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A631B8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Пашигоров А.В.</w:t>
            </w:r>
          </w:p>
          <w:p w:rsidR="00D54B7D" w:rsidRPr="00A631B8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Сидорова Н.</w:t>
            </w:r>
            <w:proofErr w:type="gramStart"/>
            <w:r w:rsidRPr="00A63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5B7DEC" w:rsidRDefault="00D54B7D" w:rsidP="0060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</w:t>
            </w:r>
          </w:p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январе)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5B7DEC" w:rsidRDefault="00D54B7D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города Волгодонска по художественной гимнастике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A66FAA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AA" w:rsidRDefault="00A66FAA" w:rsidP="00B95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AA" w:rsidRDefault="00A66FAA" w:rsidP="0044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AA" w:rsidRDefault="00A66FAA" w:rsidP="00AA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открытый зимний Чемпионат и Первенство г.Волгодонска по плаванию</w:t>
            </w:r>
          </w:p>
          <w:p w:rsidR="00A66FAA" w:rsidRPr="005B7DEC" w:rsidRDefault="00A66FAA" w:rsidP="00AA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AA" w:rsidRDefault="00A66FAA" w:rsidP="0044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AA" w:rsidRDefault="00A66FAA" w:rsidP="0044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5B7DEC" w:rsidRDefault="00D54B7D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28.01-29.01.2022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5B7DEC" w:rsidRDefault="00D54B7D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Классификационные соревнования по плаванию «День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AA7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AA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AA" w:rsidRDefault="00A66FAA" w:rsidP="00A6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AA" w:rsidRDefault="00A66FAA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AA" w:rsidRDefault="00A66FAA" w:rsidP="00AA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открытый зимний Чемпионат и Первенство г.Волгодонска по плаванию</w:t>
            </w:r>
          </w:p>
          <w:p w:rsidR="00A66FAA" w:rsidRPr="005B7DEC" w:rsidRDefault="00A66FAA" w:rsidP="00AA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AA" w:rsidRDefault="00A66FAA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AA" w:rsidRDefault="00A66FAA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C750A5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5" w:rsidRDefault="00C750A5" w:rsidP="00A6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5" w:rsidRDefault="00C750A5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5" w:rsidRDefault="00C750A5" w:rsidP="00AA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города Волгодонска по художественной гимнастике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5" w:rsidRDefault="00C750A5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5" w:rsidRDefault="00C750A5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AA7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A66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6F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5B7DEC" w:rsidRDefault="00D54B7D" w:rsidP="00D10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Традиционный открытый зимний Чемпионат </w:t>
            </w:r>
            <w:r w:rsidR="00A66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Первенство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г.Волгодонска 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274104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04" w:rsidRDefault="00274104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04" w:rsidRDefault="00274104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04" w:rsidRDefault="00274104" w:rsidP="00D10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Всероссийского физкультурно-спортивного комплекса ГТО (плавание)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04" w:rsidRDefault="00274104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04" w:rsidRDefault="00274104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5B7DEC" w:rsidRDefault="00D54B7D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5B7DEC" w:rsidRDefault="00D54B7D" w:rsidP="00A63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г.Волгодонска по настольному теннису среди мужчин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E8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B7D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Спорткомитет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2104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работниками Спорткомитета</w:t>
            </w:r>
          </w:p>
          <w:p w:rsidR="00D54B7D" w:rsidRPr="005B7DEC" w:rsidRDefault="00D54B7D" w:rsidP="002104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2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D54B7D" w:rsidRPr="00BC77C6" w:rsidTr="0002230A">
        <w:trPr>
          <w:trHeight w:val="265"/>
          <w:tblHeader/>
        </w:trPr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</w:t>
            </w:r>
          </w:p>
        </w:tc>
      </w:tr>
      <w:tr w:rsidR="00D54B7D" w:rsidRPr="00604671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1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13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1">
              <w:rPr>
                <w:rFonts w:ascii="Times New Roman" w:hAnsi="Times New Roman" w:cs="Times New Roman"/>
                <w:sz w:val="24"/>
                <w:szCs w:val="24"/>
              </w:rPr>
              <w:t>Междугородний новогодний турнир по волейболу среди девушек 2006-2007 года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71">
              <w:rPr>
                <w:rFonts w:ascii="Times New Roman" w:hAnsi="Times New Roman" w:cs="Times New Roman"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7D" w:rsidRPr="00604671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ЮФО и СКФО по художественной гимнастике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7D" w:rsidRPr="00604671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плаванию среди девушек до 18 лет (3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7D" w:rsidRPr="00604671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4E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5A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плаванию среди девушек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E45A6">
              <w:rPr>
                <w:rFonts w:ascii="Times New Roman" w:hAnsi="Times New Roman" w:cs="Times New Roman"/>
                <w:sz w:val="24"/>
                <w:szCs w:val="24"/>
              </w:rPr>
              <w:t xml:space="preserve"> лет (3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7D" w:rsidRPr="00604671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31.01-06.02.2022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4E45A6" w:rsidRDefault="00D54B7D" w:rsidP="004E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5A6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плаванию среди девушек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E45A6">
              <w:rPr>
                <w:rFonts w:ascii="Times New Roman" w:hAnsi="Times New Roman" w:cs="Times New Roman"/>
                <w:sz w:val="24"/>
                <w:szCs w:val="24"/>
              </w:rPr>
              <w:t>лет (3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7D" w:rsidRPr="00604671" w:rsidRDefault="00D54B7D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C6" w:rsidRPr="00604671" w:rsidRDefault="00604671" w:rsidP="004768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F729C6" w:rsidRPr="00604671" w:rsidSect="00BC77C6">
      <w:pgSz w:w="16839" w:h="11907" w:orient="landscape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8"/>
    <w:rsid w:val="00007DC7"/>
    <w:rsid w:val="000176E4"/>
    <w:rsid w:val="000673DE"/>
    <w:rsid w:val="00095B01"/>
    <w:rsid w:val="000C6122"/>
    <w:rsid w:val="000D21CA"/>
    <w:rsid w:val="000D5A93"/>
    <w:rsid w:val="0010004D"/>
    <w:rsid w:val="0010033A"/>
    <w:rsid w:val="001155B4"/>
    <w:rsid w:val="00132206"/>
    <w:rsid w:val="00153C64"/>
    <w:rsid w:val="00175F1D"/>
    <w:rsid w:val="00181ABF"/>
    <w:rsid w:val="001A4580"/>
    <w:rsid w:val="001B64AF"/>
    <w:rsid w:val="001E06D3"/>
    <w:rsid w:val="00200413"/>
    <w:rsid w:val="00203F8B"/>
    <w:rsid w:val="00223EE7"/>
    <w:rsid w:val="0022750F"/>
    <w:rsid w:val="002672DC"/>
    <w:rsid w:val="00274104"/>
    <w:rsid w:val="00275D35"/>
    <w:rsid w:val="002B7484"/>
    <w:rsid w:val="002C16BC"/>
    <w:rsid w:val="002D5A4A"/>
    <w:rsid w:val="00305592"/>
    <w:rsid w:val="00311062"/>
    <w:rsid w:val="00334E12"/>
    <w:rsid w:val="00335D46"/>
    <w:rsid w:val="00391C05"/>
    <w:rsid w:val="003947EB"/>
    <w:rsid w:val="003A4EB9"/>
    <w:rsid w:val="003B6846"/>
    <w:rsid w:val="003C3736"/>
    <w:rsid w:val="0040131A"/>
    <w:rsid w:val="00411E6B"/>
    <w:rsid w:val="00415D0F"/>
    <w:rsid w:val="00436AB7"/>
    <w:rsid w:val="00437B2E"/>
    <w:rsid w:val="0045105E"/>
    <w:rsid w:val="00476869"/>
    <w:rsid w:val="00480A88"/>
    <w:rsid w:val="004B6788"/>
    <w:rsid w:val="004E4271"/>
    <w:rsid w:val="004E4411"/>
    <w:rsid w:val="004E45A6"/>
    <w:rsid w:val="005044FA"/>
    <w:rsid w:val="00517948"/>
    <w:rsid w:val="005419DE"/>
    <w:rsid w:val="005507B4"/>
    <w:rsid w:val="0057768F"/>
    <w:rsid w:val="00593204"/>
    <w:rsid w:val="005A50E5"/>
    <w:rsid w:val="005B7DEC"/>
    <w:rsid w:val="005C07C7"/>
    <w:rsid w:val="005C7A98"/>
    <w:rsid w:val="005D1BA0"/>
    <w:rsid w:val="00604671"/>
    <w:rsid w:val="00642E6E"/>
    <w:rsid w:val="006477F8"/>
    <w:rsid w:val="00657CBA"/>
    <w:rsid w:val="006946E8"/>
    <w:rsid w:val="006B4D99"/>
    <w:rsid w:val="006B57B1"/>
    <w:rsid w:val="006C6AF6"/>
    <w:rsid w:val="006E2F68"/>
    <w:rsid w:val="00714868"/>
    <w:rsid w:val="007356B7"/>
    <w:rsid w:val="00776D7D"/>
    <w:rsid w:val="00781516"/>
    <w:rsid w:val="007854FE"/>
    <w:rsid w:val="0079167E"/>
    <w:rsid w:val="007943CB"/>
    <w:rsid w:val="007B0502"/>
    <w:rsid w:val="007B1C57"/>
    <w:rsid w:val="007D622B"/>
    <w:rsid w:val="0080086D"/>
    <w:rsid w:val="00805D00"/>
    <w:rsid w:val="0080786D"/>
    <w:rsid w:val="00820DE5"/>
    <w:rsid w:val="00833580"/>
    <w:rsid w:val="00836540"/>
    <w:rsid w:val="0084372E"/>
    <w:rsid w:val="008B773F"/>
    <w:rsid w:val="008D02CF"/>
    <w:rsid w:val="008E6950"/>
    <w:rsid w:val="009439EA"/>
    <w:rsid w:val="0095668C"/>
    <w:rsid w:val="00961980"/>
    <w:rsid w:val="00977E2F"/>
    <w:rsid w:val="009A3583"/>
    <w:rsid w:val="009D0255"/>
    <w:rsid w:val="009E138B"/>
    <w:rsid w:val="00A12892"/>
    <w:rsid w:val="00A171BE"/>
    <w:rsid w:val="00A361B0"/>
    <w:rsid w:val="00A4347B"/>
    <w:rsid w:val="00A521EE"/>
    <w:rsid w:val="00A631B8"/>
    <w:rsid w:val="00A66FAA"/>
    <w:rsid w:val="00A703FC"/>
    <w:rsid w:val="00A7626A"/>
    <w:rsid w:val="00A80BFC"/>
    <w:rsid w:val="00A90ECD"/>
    <w:rsid w:val="00AA5258"/>
    <w:rsid w:val="00AA71A1"/>
    <w:rsid w:val="00AB2E9D"/>
    <w:rsid w:val="00AD60E3"/>
    <w:rsid w:val="00AE10C4"/>
    <w:rsid w:val="00B20566"/>
    <w:rsid w:val="00B43E03"/>
    <w:rsid w:val="00B506D2"/>
    <w:rsid w:val="00B824EB"/>
    <w:rsid w:val="00BA2EA1"/>
    <w:rsid w:val="00BB2548"/>
    <w:rsid w:val="00BB2B43"/>
    <w:rsid w:val="00BC64BD"/>
    <w:rsid w:val="00BC77C6"/>
    <w:rsid w:val="00BD31FA"/>
    <w:rsid w:val="00BE2B75"/>
    <w:rsid w:val="00BE5281"/>
    <w:rsid w:val="00BE5BA5"/>
    <w:rsid w:val="00BF65A9"/>
    <w:rsid w:val="00C03FF6"/>
    <w:rsid w:val="00C478D3"/>
    <w:rsid w:val="00C540E5"/>
    <w:rsid w:val="00C557C4"/>
    <w:rsid w:val="00C750A5"/>
    <w:rsid w:val="00C81573"/>
    <w:rsid w:val="00CC2119"/>
    <w:rsid w:val="00CF3DBC"/>
    <w:rsid w:val="00CF67DB"/>
    <w:rsid w:val="00D1014F"/>
    <w:rsid w:val="00D12ECE"/>
    <w:rsid w:val="00D2395C"/>
    <w:rsid w:val="00D25120"/>
    <w:rsid w:val="00D3748A"/>
    <w:rsid w:val="00D37928"/>
    <w:rsid w:val="00D45F7C"/>
    <w:rsid w:val="00D54B7D"/>
    <w:rsid w:val="00D66342"/>
    <w:rsid w:val="00D71AC4"/>
    <w:rsid w:val="00D81682"/>
    <w:rsid w:val="00DA574D"/>
    <w:rsid w:val="00DB0DD0"/>
    <w:rsid w:val="00DB2865"/>
    <w:rsid w:val="00DB2B24"/>
    <w:rsid w:val="00DB476F"/>
    <w:rsid w:val="00DF36CF"/>
    <w:rsid w:val="00E07FFC"/>
    <w:rsid w:val="00E16687"/>
    <w:rsid w:val="00E174C5"/>
    <w:rsid w:val="00E51A74"/>
    <w:rsid w:val="00E82EB3"/>
    <w:rsid w:val="00E91701"/>
    <w:rsid w:val="00E94C20"/>
    <w:rsid w:val="00EA46F6"/>
    <w:rsid w:val="00EA619E"/>
    <w:rsid w:val="00F05325"/>
    <w:rsid w:val="00F7085A"/>
    <w:rsid w:val="00F729C6"/>
    <w:rsid w:val="00F757AC"/>
    <w:rsid w:val="00FD1141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3</cp:revision>
  <cp:lastPrinted>2022-01-26T12:58:00Z</cp:lastPrinted>
  <dcterms:created xsi:type="dcterms:W3CDTF">2022-01-20T06:59:00Z</dcterms:created>
  <dcterms:modified xsi:type="dcterms:W3CDTF">2022-01-26T12:59:00Z</dcterms:modified>
</cp:coreProperties>
</file>