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A1" w:rsidRDefault="00841A19" w:rsidP="00841A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работы</w:t>
      </w:r>
    </w:p>
    <w:p w:rsidR="00841A19" w:rsidRDefault="00841A19" w:rsidP="00841A1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sz w:val="28"/>
        </w:rPr>
        <w:t xml:space="preserve">транспортной комиссии по регулированию пассажирских перевозок на территории муниципального образования </w:t>
      </w:r>
    </w:p>
    <w:p w:rsidR="00841A19" w:rsidRDefault="00841A19" w:rsidP="00841A1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«Город Волгодонск»</w:t>
      </w:r>
    </w:p>
    <w:p w:rsidR="00841A19" w:rsidRDefault="00841A19" w:rsidP="00841A1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2016 год</w:t>
      </w:r>
    </w:p>
    <w:p w:rsidR="00841A19" w:rsidRDefault="00841A19" w:rsidP="00841A19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tblLook w:val="04A0"/>
      </w:tblPr>
      <w:tblGrid>
        <w:gridCol w:w="810"/>
        <w:gridCol w:w="4727"/>
        <w:gridCol w:w="2008"/>
        <w:gridCol w:w="2061"/>
      </w:tblGrid>
      <w:tr w:rsidR="00841A19" w:rsidTr="00841A19">
        <w:tc>
          <w:tcPr>
            <w:tcW w:w="817" w:type="dxa"/>
          </w:tcPr>
          <w:p w:rsidR="00841A19" w:rsidRDefault="00841A19" w:rsidP="0084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86" w:type="dxa"/>
          </w:tcPr>
          <w:p w:rsidR="00841A19" w:rsidRDefault="00841A19" w:rsidP="0084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18" w:type="dxa"/>
          </w:tcPr>
          <w:p w:rsidR="00841A19" w:rsidRDefault="00841A19" w:rsidP="0084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985" w:type="dxa"/>
          </w:tcPr>
          <w:p w:rsidR="00841A19" w:rsidRDefault="00841A19" w:rsidP="0084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841A19" w:rsidTr="00841A19">
        <w:tc>
          <w:tcPr>
            <w:tcW w:w="817" w:type="dxa"/>
          </w:tcPr>
          <w:p w:rsidR="00841A19" w:rsidRDefault="00841A19" w:rsidP="0084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841A19" w:rsidRDefault="00841A19" w:rsidP="0084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городской </w:t>
            </w:r>
            <w:r>
              <w:rPr>
                <w:rFonts w:ascii="Times New Roman" w:hAnsi="Times New Roman" w:cs="Times New Roman"/>
                <w:sz w:val="28"/>
              </w:rPr>
              <w:t>транспортной комиссии по регулированию пассажирских перевозок на территории муниципального образования «Город Волгодонск»</w:t>
            </w:r>
          </w:p>
        </w:tc>
        <w:tc>
          <w:tcPr>
            <w:tcW w:w="2018" w:type="dxa"/>
          </w:tcPr>
          <w:p w:rsidR="00841A19" w:rsidRDefault="00841A19" w:rsidP="0084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19" w:rsidRDefault="00D31DBB" w:rsidP="0084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841A19" w:rsidRDefault="00841A19" w:rsidP="0084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19" w:rsidRDefault="00841A19" w:rsidP="0084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841A19" w:rsidRDefault="00841A19" w:rsidP="0084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М.В.Зиброва – секретарь комиссии</w:t>
            </w:r>
          </w:p>
        </w:tc>
      </w:tr>
    </w:tbl>
    <w:p w:rsidR="00841A19" w:rsidRPr="00841A19" w:rsidRDefault="00841A19" w:rsidP="00841A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1A19" w:rsidRPr="00841A19" w:rsidSect="0064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1A19"/>
    <w:rsid w:val="00050A42"/>
    <w:rsid w:val="00647BA1"/>
    <w:rsid w:val="00841A19"/>
    <w:rsid w:val="008D63DE"/>
    <w:rsid w:val="009C4E49"/>
    <w:rsid w:val="00D31DBB"/>
    <w:rsid w:val="00E27A0A"/>
    <w:rsid w:val="00FB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зиброва</dc:creator>
  <cp:lastModifiedBy>зиброва</cp:lastModifiedBy>
  <cp:revision>4</cp:revision>
  <dcterms:created xsi:type="dcterms:W3CDTF">2016-02-15T08:43:00Z</dcterms:created>
  <dcterms:modified xsi:type="dcterms:W3CDTF">2016-07-18T07:44:00Z</dcterms:modified>
</cp:coreProperties>
</file>