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5" w:rsidRPr="005B4F53" w:rsidRDefault="00A447A5" w:rsidP="00A447A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447A5" w:rsidRPr="005B4F53" w:rsidRDefault="00A447A5" w:rsidP="00A447A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г.Волгодонска, а также сведения о доходах, расходах, об имуществе и обязательствах имущественного характера  их супруг (супругов)  и несовершеннолетних детей за период с 1 января 2014г. по 31 декабря 2014г.</w:t>
      </w:r>
    </w:p>
    <w:p w:rsidR="00A447A5" w:rsidRPr="005B4F53" w:rsidRDefault="00A447A5" w:rsidP="00A447A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A5" w:rsidRPr="005B4F53" w:rsidRDefault="00A447A5" w:rsidP="00F1435D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47A5" w:rsidRPr="005B4F53" w:rsidRDefault="00A447A5" w:rsidP="00F1435D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A5" w:rsidRPr="005B4F53" w:rsidRDefault="00A447A5" w:rsidP="00F1435D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Декларирован-ный годовой доход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2014 г.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собствен-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Пло-</w:t>
            </w:r>
          </w:p>
          <w:p w:rsidR="00A447A5" w:rsidRPr="005B4F53" w:rsidRDefault="00A447A5" w:rsidP="00F1435D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щадь</w:t>
            </w:r>
          </w:p>
          <w:p w:rsidR="00A447A5" w:rsidRPr="005B4F53" w:rsidRDefault="00A447A5" w:rsidP="00F1435D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Пло-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СОШ №1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Поляков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Григорий Васильевич,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14459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890199,71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65000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индивидуальное строи-тельство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511 206,64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</w:tbl>
    <w:p w:rsidR="00A447A5" w:rsidRPr="005B4F53" w:rsidRDefault="00A447A5" w:rsidP="00A447A5"/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гимназия №5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Чудинова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Людмила Эдуардовна,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45144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921374,47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 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220 773,29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СОШ №7</w:t>
            </w:r>
          </w:p>
        </w:tc>
      </w:tr>
      <w:tr w:rsidR="00A447A5" w:rsidRPr="005B4F53" w:rsidTr="00F1435D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Волков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Владимир Леонидович,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940 847,69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помеще-ние кладовой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853 917,28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поме-щение кладо-вой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СОШ №8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Климовская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Александровна,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629 149,39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72 397,89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СОШ №9 им.И.Ф.Учаева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Филиппова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Елена Клайдовна,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971 096,74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 260000,00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земельных участков сельско-хозяйственного назначения)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 Kyron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628 135,59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150000,00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СОШ «Центр образования»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Крайник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Елена Михайловна,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земли сельскохозяйственного 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индиви-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99567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895982,67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МОУ лицей №11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Шахова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Ирина Афанасьевна,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pStyle w:val="a8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 w:rsidRPr="005B4F53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1364403,08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СОШ №12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8.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Симонихина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Светлана Анатольевна,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под индивидуальное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683129,38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участок под индивидуальное строи-тельство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ВАЗ-21063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122160,00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участок под индивидуальное строи-тельство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pPr>
        <w:rPr>
          <w:rFonts w:ascii="Times New Roman" w:hAnsi="Times New Roman" w:cs="Times New Roman"/>
        </w:rPr>
        <w:sectPr w:rsidR="00A447A5" w:rsidRPr="005B4F53" w:rsidSect="00F1435D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МОУ СОШ №13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Юношева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Людмила Владимировна,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1294774,56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235465,68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СОШ №15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Скляров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Игорь Михайлович,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8E481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924309,61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МОУ лицей  №16 «Естественно-математический»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Дохленко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Людмила Николаевна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535794,73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512607,88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СОШ №18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BB2C7F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698370,56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67 594,17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лицей «Политэк»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Самсонюк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Татьяна Анатольевна,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771 764,85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572 594,51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 100000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гараж-ный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гараж-ный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МОУ СОШ №21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Супрунова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Ольга Филипповна,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1 121 944,24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СОШ №22</w:t>
            </w:r>
          </w:p>
        </w:tc>
      </w:tr>
      <w:tr w:rsidR="00A447A5" w:rsidRPr="005B4F53" w:rsidTr="00BB2C7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Краева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Валентина Леонидовна,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BB2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BB2C7F" w:rsidP="00BB2C7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1154634,48</w:t>
            </w:r>
          </w:p>
          <w:p w:rsidR="00A447A5" w:rsidRPr="005B4F53" w:rsidRDefault="00A447A5" w:rsidP="00BB2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RENAULT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248 879,92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СОШ №23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Тарасенко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Лилия Васильевна,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635 110,19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лицей №24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Иванча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Геннадий Владимирович,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eastAsia="Times New Roman" w:hAnsi="Times New Roman" w:cs="Times New Roman"/>
              </w:rPr>
              <w:t>Е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RATO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1 032 359,91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тндивиду-альная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прицеп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Оникс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индивиду-альная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индивид-уальная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гимназия №1 «Юнона»</w:t>
            </w:r>
          </w:p>
        </w:tc>
      </w:tr>
      <w:tr w:rsidR="00A447A5" w:rsidRPr="005B4F53" w:rsidTr="00F1435D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Аваков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Александр Иванович,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Renault Megane Scenic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622 588,99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575 830,19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гимназия «Юридическая»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Колодяжная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Татьяна Владимировна,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786524,45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МОУ гимназия «Шанс»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Виноградова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Анна Ивановна,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723 683,89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ДОД Центр дополнительного образования детей ВК «Радуга»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450 574,12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участок, занятый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5/269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наземный  </w:t>
            </w: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322 112,53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участок, занятый жилищ-ным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433/69700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CHEVROLET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A447A5" w:rsidRPr="005B4F53" w:rsidRDefault="00A447A5" w:rsidP="00F1435D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8697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</w:tblGrid>
      <w:tr w:rsidR="00A447A5" w:rsidRPr="005B4F53" w:rsidTr="00F1435D"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 xml:space="preserve">МОУ </w:t>
            </w:r>
            <w:r w:rsidRPr="005B4F53">
              <w:rPr>
                <w:rFonts w:ascii="Times New Roman" w:eastAsia="Times New Roman" w:hAnsi="Times New Roman" w:cs="Times New Roman"/>
                <w:b/>
              </w:rPr>
              <w:t>ДОД СДЮСШОР №3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22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Боева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Наталья Васильевна,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для ведения личного подсоб-ного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индивид-уальная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KUGA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805 192,75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ДОД ДЮСШ №4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Сиволапов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Алексей Алексеевич,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587 875,96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589 700,00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 ДОД ДЮСШ  1 К.№5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Гаджамура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Владимир Ярославович,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базы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437/8942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RENAULT 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499 914,00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здание спаль-ного домика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160 842,00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МБОУДОД ДЮСШ №6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Лунякина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Елена Ивановна,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572 699,88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  <w:trHeight w:val="60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МОУДОД  ЦДЮТ ВК «Пилигрим»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Платонов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Валерий Борисович,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514 548,00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145 000,00 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200 626,00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  <w:trHeight w:val="60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 xml:space="preserve">МОУДОД  </w:t>
            </w:r>
            <w:r w:rsidRPr="005B4F53">
              <w:rPr>
                <w:rFonts w:ascii="Times New Roman" w:eastAsia="Times New Roman" w:hAnsi="Times New Roman" w:cs="Times New Roman"/>
                <w:b/>
              </w:rPr>
              <w:t xml:space="preserve">  Центр  детского творчества высшей категории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Семенова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Нина Эдуардовна,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тндивиду-альная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538 472,31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1 190 623,00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«Синтал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  <w:trHeight w:val="60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 xml:space="preserve">МОУДОД  </w:t>
            </w:r>
            <w:r w:rsidRPr="005B4F53">
              <w:rPr>
                <w:rFonts w:ascii="Times New Roman" w:eastAsia="Times New Roman" w:hAnsi="Times New Roman" w:cs="Times New Roman"/>
                <w:b/>
              </w:rPr>
              <w:t xml:space="preserve">  ЦВР «Миф»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Гормилова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Татьяна Александровна,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376 197,24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52" w:type="dxa"/>
          <w:cantSplit/>
        </w:trPr>
        <w:tc>
          <w:tcPr>
            <w:tcW w:w="16145" w:type="dxa"/>
            <w:gridSpan w:val="12"/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>МОУДОД    Станция юных техников ВК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29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Рязанкина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Людмила Васильевна,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сельскохозяйственного назначения  для ведения личного подсоб-ного хозяй-ства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BB2C7F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765181,36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52" w:type="dxa"/>
          <w:cantSplit/>
        </w:trPr>
        <w:tc>
          <w:tcPr>
            <w:tcW w:w="16145" w:type="dxa"/>
            <w:gridSpan w:val="12"/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30.</w:t>
            </w: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Бабичева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Ольга Акимовна,</w:t>
            </w:r>
          </w:p>
          <w:p w:rsidR="00A447A5" w:rsidRDefault="00321050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447A5" w:rsidRPr="005B4F53">
              <w:rPr>
                <w:rFonts w:ascii="Times New Roman" w:eastAsia="Times New Roman" w:hAnsi="Times New Roman" w:cs="Times New Roman"/>
              </w:rPr>
              <w:t>иректор</w:t>
            </w:r>
          </w:p>
          <w:p w:rsidR="00321050" w:rsidRPr="005B4F53" w:rsidRDefault="00321050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 27.05.2015)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283 340,18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жилое строение без права регистрации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</w:t>
            </w:r>
            <w:r w:rsidR="00822614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Premier</w:t>
            </w:r>
            <w:r w:rsidRPr="005B4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373 015,39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614" w:rsidRPr="005B4F53" w:rsidTr="002F4020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22614" w:rsidRP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4A2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Кузнецова </w:t>
            </w:r>
          </w:p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 Алексеевна,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3210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255 503,27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614" w:rsidRPr="005B4F53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614" w:rsidRPr="005B4F53" w:rsidTr="00376034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22614" w:rsidRPr="005B4F53" w:rsidRDefault="00822614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32105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8226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4" w:rsidRDefault="0082261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51CD1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C4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8226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103 644,17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AB2C48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B97E8A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E6FF0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D01003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6F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Default="00C434A2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52" w:type="dxa"/>
          <w:cantSplit/>
        </w:trPr>
        <w:tc>
          <w:tcPr>
            <w:tcW w:w="16145" w:type="dxa"/>
            <w:gridSpan w:val="12"/>
          </w:tcPr>
          <w:p w:rsidR="00C434A2" w:rsidRPr="005B4F53" w:rsidRDefault="00C434A2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МОУДОД ДООЦ «Ивушка»</w:t>
            </w:r>
          </w:p>
        </w:tc>
      </w:tr>
      <w:tr w:rsidR="00C434A2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Руппенталь 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Ольга Владелиновна,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676 343,72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(в том числе 100 000,00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продажа а/м легкового)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25 586,90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25 653,90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4A2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bottom w:val="single" w:sz="4" w:space="0" w:color="auto"/>
            </w:tcBorders>
          </w:tcPr>
          <w:p w:rsidR="00C434A2" w:rsidRPr="005B4F53" w:rsidRDefault="00C434A2" w:rsidP="00F1435D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>МОУ центр ППРК «Гармония»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32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Мельничук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Галина Николаевна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543208,15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434A2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552" w:type="dxa"/>
          <w:cantSplit/>
        </w:trPr>
        <w:tc>
          <w:tcPr>
            <w:tcW w:w="16145" w:type="dxa"/>
            <w:gridSpan w:val="12"/>
            <w:tcBorders>
              <w:bottom w:val="single" w:sz="4" w:space="0" w:color="auto"/>
            </w:tcBorders>
          </w:tcPr>
          <w:p w:rsidR="00C434A2" w:rsidRPr="005B4F53" w:rsidRDefault="00C434A2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МУ ИМРЦ г.Волгодонска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Юдина 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Ирина Ивановна,</w:t>
            </w:r>
          </w:p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355 269,90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706" w:type="dxa"/>
            <w:tcBorders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366993,21</w:t>
            </w:r>
          </w:p>
        </w:tc>
        <w:tc>
          <w:tcPr>
            <w:tcW w:w="1643" w:type="dxa"/>
            <w:tcBorders>
              <w:left w:val="nil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434A2" w:rsidRPr="005B4F53" w:rsidTr="00F1435D"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34A2" w:rsidRPr="005B4F53" w:rsidRDefault="00C434A2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142"/>
        <w:gridCol w:w="2552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«Аленушка»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Богучарская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Анна Иосифовна,</w:t>
            </w:r>
          </w:p>
          <w:p w:rsidR="00A447A5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</w:t>
            </w:r>
            <w:r w:rsidR="00A447A5" w:rsidRPr="005B4F53">
              <w:rPr>
                <w:rFonts w:ascii="Times New Roman" w:hAnsi="Times New Roman" w:cs="Times New Roman"/>
              </w:rPr>
              <w:t>аведующий</w:t>
            </w:r>
          </w:p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747 280,85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О</w:t>
            </w:r>
            <w:r w:rsidRPr="005B4F53">
              <w:rPr>
                <w:rFonts w:ascii="Times New Roman" w:hAnsi="Times New Roman" w:cs="Times New Roman"/>
                <w:lang w:val="en-US"/>
              </w:rPr>
              <w:t>ctavia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284 192,03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  <w:p w:rsidR="00A447A5" w:rsidRPr="005B4F53" w:rsidRDefault="00A447A5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0F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Ковалевская Дарья Владимировна,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4B4E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414 959,58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ECD" w:rsidRPr="005B4F53" w:rsidTr="006C1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4B4E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44017F" w:rsidTr="006C1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335ECD" w:rsidRPr="0044017F" w:rsidRDefault="00335ECD" w:rsidP="0044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424 222,00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ECD" w:rsidRPr="00335ECD" w:rsidTr="006C1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335ECD" w:rsidRPr="00335ECD" w:rsidRDefault="00335ECD" w:rsidP="00335ECD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Chevrolet Spark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111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ECD" w:rsidRPr="005B4F53" w:rsidTr="0065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335ECD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70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ECD" w:rsidRPr="005B4F53" w:rsidTr="0066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1435D">
        <w:trPr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335ECD" w:rsidRPr="005B4F53" w:rsidRDefault="00335ECD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«Аленький цветочек»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Юрченко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Васильевна,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595 220,42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100000,00  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 легкового)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</w:t>
            </w:r>
            <w:r w:rsidRPr="005B4F53">
              <w:rPr>
                <w:rFonts w:ascii="Times New Roman" w:hAnsi="Times New Roman" w:cs="Times New Roman"/>
                <w:lang w:val="en-US"/>
              </w:rPr>
              <w:t>OYOTACAMRY</w:t>
            </w:r>
            <w:r w:rsidRPr="005B4F53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  <w:lang w:val="en-US"/>
              </w:rPr>
              <w:t>AZ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469 507,40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335ECD" w:rsidRPr="005B4F53" w:rsidTr="00F1435D">
        <w:trPr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335ECD" w:rsidRPr="005B4F53" w:rsidRDefault="00335ECD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«Буратино»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36.</w:t>
            </w:r>
          </w:p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Романенко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Никитична,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VOLKSWAGEN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442880,25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249296,09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35ECD" w:rsidRPr="005B4F53" w:rsidTr="00F1435D">
        <w:trPr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335ECD" w:rsidRPr="005B4F53" w:rsidRDefault="00335ECD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«Весна»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Егорова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Ольга Викторовна,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488 028,86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ECD" w:rsidRPr="005B4F53" w:rsidRDefault="00335ECD" w:rsidP="00F143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Земельный участок для строительства индивидуального жилищного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1 632 096,81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335ECD" w:rsidRPr="005B4F53" w:rsidTr="00F1435D">
        <w:trPr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335ECD" w:rsidRPr="005B4F53" w:rsidRDefault="00335ECD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«Вишенка»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Сираева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Ирина Владимировна,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308 156,29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r w:rsidRPr="005B4F53">
              <w:rPr>
                <w:rFonts w:ascii="Times New Roman" w:hAnsi="Times New Roman" w:cs="Times New Roman"/>
              </w:rPr>
              <w:t>О</w:t>
            </w:r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305 196,74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rPr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335ECD" w:rsidRPr="005B4F53" w:rsidRDefault="00335ECD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«Голубые дорожки»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Яценко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Татьяна Геннадьевна,</w:t>
            </w:r>
          </w:p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375 629,96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35ECD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CD" w:rsidRPr="005B4F53" w:rsidRDefault="00335ECD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68 849,54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CD" w:rsidRPr="005B4F53" w:rsidRDefault="00335EC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«Гусельки»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Шаповалова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Марина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431 113,10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«Дружба»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Зуева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Васильевна,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466 523,98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288 280,19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</w:t>
            </w:r>
            <w:r w:rsidR="00321050">
              <w:rPr>
                <w:rFonts w:ascii="Times New Roman" w:hAnsi="Times New Roman" w:cs="Times New Roman"/>
              </w:rPr>
              <w:t xml:space="preserve">               </w:t>
            </w:r>
            <w:r w:rsidRPr="005B4F53">
              <w:rPr>
                <w:rFonts w:ascii="Times New Roman" w:hAnsi="Times New Roman" w:cs="Times New Roman"/>
              </w:rPr>
              <w:t>10 000,00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продажа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«Дружные ребята»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42.</w:t>
            </w:r>
          </w:p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Ивахненко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Ольга Александровна,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337 137,03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а/м легковой</w:t>
            </w:r>
          </w:p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427 600,00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«Жемчужинка»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271 389,39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151 405,60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«Журавлик»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Агаева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Ирина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465 719,43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«Золотой ключик»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Лекарева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Галина Викторовна,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961AC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556719,05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961AC4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1238608,52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«Золушка»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Негородова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Таисия Дуеровна,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961AC4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618701,29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144 00,00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«Зоренька»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Колбешкина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Елена Николаевна,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724 156,83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«Калинка»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Мамыкина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Людмила Юрьевна,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A447A5" w:rsidRPr="005B4F53" w:rsidRDefault="00A447A5" w:rsidP="00F143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F1435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671700,65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499 708,34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детский сад  «Катюша»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Самарская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Светлана Михайловна,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F1435D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642642,00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ЦРР д/с «Колобок»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Холопова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Татьяна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774 838,58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250 000,00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гаража)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«Колокольчик»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Панферова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Любовь Андреевна,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земель-ный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F1435D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773240,44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К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(А</w:t>
            </w:r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135 898,54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«Космос»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Аксенова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Галина Владимировна,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446 065,53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123 789,11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«Кораблик»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Алешечкина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Марина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392 602,04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680 300,02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«Красная шапочка»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Рожина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Алексеевна,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Моторная 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237 038,93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100 000,00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376 387,62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  <w:trHeight w:val="19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«Ласточка»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55.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Сечко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Марина Аркадьевна,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400 498,96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55 000,00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жилого дома)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412521,08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«Малыш»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Михайлец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Лилия Анатольевна,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399 661,08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67 356,52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1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  <w:trHeight w:val="145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«Машенька»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Юношева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Юлия Владимировна,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1 267 310,55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 900 000,00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квартиры)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>МБДОУ д/с «Мишутка»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Михайлова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Валентина Константиновна,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6F0CB1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712214,34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«Одуванчик»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Воропаева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Васильевна,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521 553,70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92 000,00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 том числе 20000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r w:rsidRPr="005B4F53">
        <w:br w:type="page"/>
      </w:r>
    </w:p>
    <w:tbl>
      <w:tblPr>
        <w:tblW w:w="1611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  <w:trHeight w:val="145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«Родничок»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Коптева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Татьяна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429 991,82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Ssaangying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833 216,43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145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ЦРР-д/с «Росинка»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Клецкая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Татьяна Александровна,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DB5CC3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463411,78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ВАЗ 210930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332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«Рябинушка»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Калугина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Ивановна,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DB5CC3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717498,00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221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детский сад «Светлячок»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Лебедева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Лариса Юрьевна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470 216,13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ВМ</w:t>
            </w:r>
            <w:r w:rsidRPr="005B4F53">
              <w:rPr>
                <w:rFonts w:ascii="Times New Roman" w:hAnsi="Times New Roman" w:cs="Times New Roman"/>
                <w:lang w:val="en-US"/>
              </w:rPr>
              <w:t>W</w:t>
            </w:r>
            <w:r w:rsidRPr="005B4F53">
              <w:rPr>
                <w:rFonts w:ascii="Times New Roman" w:hAnsi="Times New Roman" w:cs="Times New Roman"/>
              </w:rPr>
              <w:t xml:space="preserve"> 520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465 019,06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A5" w:rsidRPr="005B4F53" w:rsidTr="00F1435D">
        <w:trPr>
          <w:cantSplit/>
          <w:trHeight w:val="221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«Солнышко»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Крошнева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Ольга Михайловна,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308 148,89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rPr>
          <w:cantSplit/>
          <w:trHeight w:val="221"/>
        </w:trPr>
        <w:tc>
          <w:tcPr>
            <w:tcW w:w="16110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«Тополек»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Серых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Валентина Николаевна,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446 279,79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Toyota Corolla</w:t>
            </w:r>
          </w:p>
          <w:p w:rsidR="00A447A5" w:rsidRPr="005B4F53" w:rsidRDefault="00A447A5" w:rsidP="00F143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109 377,96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Toyota 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Pr="005B4F53" w:rsidRDefault="00A447A5" w:rsidP="00A44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447A5" w:rsidRPr="005B4F53" w:rsidRDefault="00A447A5" w:rsidP="00A4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A447A5" w:rsidRPr="005B4F53" w:rsidSect="00F1435D">
          <w:footerReference w:type="even" r:id="rId9"/>
          <w:footerReference w:type="default" r:id="rId10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25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447A5" w:rsidRPr="005B4F53" w:rsidTr="00F1435D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>МБДОУ д/с «Уголек»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Сухаревская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Мария Александровна,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26\43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430 736,20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260 000,00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(в том числе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80 000,00 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продажа а/м)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«Улыбка»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Одинцова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Галина Викторовна,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E406E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702700,18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5B4F53" w:rsidTr="00F1435D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«Чайка»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Новоселова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Елена Васильевна,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342 765,65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804 469,13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A447A5" w:rsidRPr="005B4F53" w:rsidTr="00F1435D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A447A5" w:rsidRPr="005B4F53" w:rsidRDefault="00A447A5" w:rsidP="00F1435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 д/с «Чебурашка»</w:t>
            </w:r>
          </w:p>
        </w:tc>
      </w:tr>
      <w:tr w:rsidR="00A447A5" w:rsidRPr="005B4F53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Попова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Ирина Владимировна,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E406E2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596724,66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447A5" w:rsidRPr="005B4F53" w:rsidTr="00145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A447A5" w:rsidRPr="002923CB" w:rsidTr="00A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A5" w:rsidRPr="005B4F53" w:rsidRDefault="00A447A5" w:rsidP="00F1435D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FORD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5B4F53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321 971,50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A5" w:rsidRPr="002923CB" w:rsidRDefault="00A447A5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5764B" w:rsidRPr="002923CB" w:rsidTr="00184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5764B" w:rsidRPr="00A5764B" w:rsidRDefault="00A5764B" w:rsidP="00A576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д/с</w:t>
            </w:r>
            <w:r w:rsidRPr="00A5764B">
              <w:rPr>
                <w:rFonts w:ascii="Times New Roman" w:hAnsi="Times New Roman" w:cs="Times New Roman"/>
                <w:b/>
              </w:rPr>
              <w:t xml:space="preserve"> «Парус»</w:t>
            </w:r>
          </w:p>
        </w:tc>
      </w:tr>
      <w:tr w:rsidR="0014552A" w:rsidRPr="002923CB" w:rsidTr="00614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552A" w:rsidRPr="005B4F53" w:rsidRDefault="0014552A" w:rsidP="00145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52A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</w:t>
            </w:r>
          </w:p>
          <w:p w:rsidR="0014552A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Сергеевна, </w:t>
            </w:r>
          </w:p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1455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Default="0014552A" w:rsidP="00A5764B">
            <w:pPr>
              <w:pStyle w:val="a7"/>
              <w:jc w:val="center"/>
            </w:pPr>
            <w:r>
              <w:t>а/м легковой</w:t>
            </w:r>
          </w:p>
          <w:p w:rsidR="0014552A" w:rsidRPr="00A5764B" w:rsidRDefault="0014552A" w:rsidP="00A5764B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A5764B">
              <w:rPr>
                <w:bCs/>
                <w:sz w:val="22"/>
                <w:szCs w:val="22"/>
              </w:rPr>
              <w:t>Renault SANDERO</w:t>
            </w:r>
          </w:p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52A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485 679,40</w:t>
            </w:r>
          </w:p>
          <w:p w:rsidR="0014552A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том числе 185 000,00 </w:t>
            </w:r>
          </w:p>
          <w:p w:rsidR="0014552A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</w:t>
            </w:r>
          </w:p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продажи а/м)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52A" w:rsidRPr="002923CB" w:rsidTr="00614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A5764B" w:rsidRDefault="0014552A" w:rsidP="00A5764B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а/м легковой</w:t>
            </w:r>
          </w:p>
          <w:p w:rsidR="0014552A" w:rsidRPr="00A5764B" w:rsidRDefault="0014552A" w:rsidP="00A5764B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Hyundai Solaris</w:t>
            </w:r>
          </w:p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4B" w:rsidRPr="002923CB" w:rsidTr="00A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764B" w:rsidRPr="005B4F53" w:rsidRDefault="00A5764B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4B" w:rsidRPr="005B4F53" w:rsidRDefault="00A5764B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A5764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64B" w:rsidRPr="005B4F53" w:rsidRDefault="00A5764B" w:rsidP="00F14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B" w:rsidRPr="00A5764B" w:rsidRDefault="00A5764B" w:rsidP="00A5764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B" w:rsidRDefault="00A5764B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356 239,57 </w:t>
            </w:r>
          </w:p>
          <w:p w:rsidR="00A5764B" w:rsidRDefault="00A5764B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75 000,00</w:t>
            </w:r>
          </w:p>
          <w:p w:rsidR="00A5764B" w:rsidRPr="005B4F53" w:rsidRDefault="00A5764B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 от продажи а/м)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B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52A" w:rsidRPr="002923CB" w:rsidTr="00A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14552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6F1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A5764B" w:rsidRDefault="0014552A" w:rsidP="00A5764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552A" w:rsidRPr="002923CB" w:rsidTr="00F1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52A" w:rsidRPr="005B4F53" w:rsidRDefault="0014552A" w:rsidP="00F14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2A" w:rsidRPr="005B4F53" w:rsidRDefault="0014552A" w:rsidP="00F143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47A5" w:rsidRDefault="00A447A5" w:rsidP="00A447A5">
      <w:pPr>
        <w:spacing w:after="0" w:line="240" w:lineRule="auto"/>
        <w:rPr>
          <w:rFonts w:ascii="Times New Roman" w:hAnsi="Times New Roman" w:cs="Times New Roman"/>
        </w:rPr>
      </w:pPr>
    </w:p>
    <w:p w:rsidR="00A447A5" w:rsidRDefault="00A447A5" w:rsidP="00A447A5">
      <w:pPr>
        <w:spacing w:after="0" w:line="240" w:lineRule="auto"/>
        <w:rPr>
          <w:rFonts w:ascii="Times New Roman" w:hAnsi="Times New Roman" w:cs="Times New Roman"/>
        </w:rPr>
      </w:pPr>
    </w:p>
    <w:p w:rsidR="00A447A5" w:rsidRDefault="00A447A5" w:rsidP="00A447A5">
      <w:pPr>
        <w:spacing w:after="0" w:line="240" w:lineRule="auto"/>
        <w:rPr>
          <w:rFonts w:ascii="Times New Roman" w:hAnsi="Times New Roman" w:cs="Times New Roman"/>
        </w:rPr>
      </w:pPr>
    </w:p>
    <w:p w:rsidR="00A447A5" w:rsidRDefault="00A447A5" w:rsidP="00A4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7A5" w:rsidRDefault="00A447A5">
      <w:pPr>
        <w:sectPr w:rsidR="00A447A5" w:rsidSect="00A447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1435D" w:rsidRDefault="00F1435D"/>
    <w:sectPr w:rsidR="00F1435D" w:rsidSect="00A447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07" w:rsidRDefault="00CB6907" w:rsidP="000F183F">
      <w:pPr>
        <w:spacing w:after="0" w:line="240" w:lineRule="auto"/>
      </w:pPr>
      <w:r>
        <w:separator/>
      </w:r>
    </w:p>
  </w:endnote>
  <w:endnote w:type="continuationSeparator" w:id="0">
    <w:p w:rsidR="00CB6907" w:rsidRDefault="00CB6907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0" w:rsidRDefault="00321050" w:rsidP="00F1435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321050" w:rsidRDefault="00321050" w:rsidP="00F143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0" w:rsidRDefault="00321050" w:rsidP="00F1435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0" w:rsidRDefault="00321050" w:rsidP="00F1435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1050" w:rsidRDefault="00321050" w:rsidP="00F1435D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0" w:rsidRDefault="00321050" w:rsidP="00F143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07" w:rsidRDefault="00CB6907" w:rsidP="000F183F">
      <w:pPr>
        <w:spacing w:after="0" w:line="240" w:lineRule="auto"/>
      </w:pPr>
      <w:r>
        <w:separator/>
      </w:r>
    </w:p>
  </w:footnote>
  <w:footnote w:type="continuationSeparator" w:id="0">
    <w:p w:rsidR="00CB6907" w:rsidRDefault="00CB6907" w:rsidP="000F1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47A5"/>
    <w:rsid w:val="000F183F"/>
    <w:rsid w:val="00144595"/>
    <w:rsid w:val="0014552A"/>
    <w:rsid w:val="00321050"/>
    <w:rsid w:val="00335ECD"/>
    <w:rsid w:val="0044017F"/>
    <w:rsid w:val="00451445"/>
    <w:rsid w:val="004B4E1B"/>
    <w:rsid w:val="005B4F53"/>
    <w:rsid w:val="006F0CB1"/>
    <w:rsid w:val="00822614"/>
    <w:rsid w:val="008C7EC3"/>
    <w:rsid w:val="008E481D"/>
    <w:rsid w:val="00961AC4"/>
    <w:rsid w:val="0099567D"/>
    <w:rsid w:val="00A447A5"/>
    <w:rsid w:val="00A5764B"/>
    <w:rsid w:val="00BB2C7F"/>
    <w:rsid w:val="00C434A2"/>
    <w:rsid w:val="00CA1D09"/>
    <w:rsid w:val="00CB6907"/>
    <w:rsid w:val="00D5236E"/>
    <w:rsid w:val="00DB5CC3"/>
    <w:rsid w:val="00E406E2"/>
    <w:rsid w:val="00F1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3F"/>
  </w:style>
  <w:style w:type="paragraph" w:styleId="1">
    <w:name w:val="heading 1"/>
    <w:basedOn w:val="a"/>
    <w:next w:val="a"/>
    <w:link w:val="10"/>
    <w:uiPriority w:val="9"/>
    <w:qFormat/>
    <w:rsid w:val="00A57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A44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A44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A447A5"/>
  </w:style>
  <w:style w:type="paragraph" w:styleId="a6">
    <w:name w:val="header"/>
    <w:basedOn w:val="a"/>
    <w:link w:val="a5"/>
    <w:uiPriority w:val="99"/>
    <w:unhideWhenUsed/>
    <w:rsid w:val="00A447A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A4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447A5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47A5"/>
  </w:style>
  <w:style w:type="character" w:customStyle="1" w:styleId="20">
    <w:name w:val="Заголовок 2 Знак"/>
    <w:basedOn w:val="a0"/>
    <w:link w:val="2"/>
    <w:uiPriority w:val="9"/>
    <w:rsid w:val="00A57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57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44017F"/>
    <w:rPr>
      <w:color w:val="0000FF"/>
      <w:u w:val="single"/>
    </w:rPr>
  </w:style>
  <w:style w:type="character" w:customStyle="1" w:styleId="fn">
    <w:name w:val="fn"/>
    <w:basedOn w:val="a0"/>
    <w:rsid w:val="0044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92E6-27C5-42BF-90E2-BC68C21A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14</cp:revision>
  <dcterms:created xsi:type="dcterms:W3CDTF">2015-06-24T12:37:00Z</dcterms:created>
  <dcterms:modified xsi:type="dcterms:W3CDTF">2015-09-24T08:13:00Z</dcterms:modified>
</cp:coreProperties>
</file>