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6A6288" w:rsidRPr="006A6288" w:rsidRDefault="006A6288" w:rsidP="006A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28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сносу (демонтажу) самовольно установленных </w:t>
      </w:r>
      <w:r w:rsidRPr="006A628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временных сооружений и рекламных конструкций на территории муниципального 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177CC3">
        <w:rPr>
          <w:rFonts w:ascii="Times New Roman" w:hAnsi="Times New Roman" w:cs="Times New Roman"/>
          <w:b/>
          <w:sz w:val="28"/>
          <w:szCs w:val="28"/>
        </w:rPr>
        <w:t>17</w:t>
      </w:r>
      <w:r w:rsidR="00390F73">
        <w:rPr>
          <w:rFonts w:ascii="Times New Roman" w:hAnsi="Times New Roman" w:cs="Times New Roman"/>
          <w:b/>
          <w:sz w:val="28"/>
          <w:szCs w:val="28"/>
        </w:rPr>
        <w:t>.0</w:t>
      </w:r>
      <w:r w:rsidR="00177CC3">
        <w:rPr>
          <w:rFonts w:ascii="Times New Roman" w:hAnsi="Times New Roman" w:cs="Times New Roman"/>
          <w:b/>
          <w:sz w:val="28"/>
          <w:szCs w:val="28"/>
        </w:rPr>
        <w:t>8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6A6288" w:rsidRPr="00207D76" w:rsidRDefault="006A6288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D80D35">
        <w:rPr>
          <w:rFonts w:ascii="Times New Roman" w:hAnsi="Times New Roman" w:cs="Times New Roman"/>
          <w:b/>
          <w:sz w:val="28"/>
          <w:szCs w:val="28"/>
        </w:rPr>
        <w:t>0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6A6288" w:rsidRPr="00207D76" w:rsidRDefault="006A6288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3722B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  <w:r w:rsidR="003E7DAF">
        <w:rPr>
          <w:rFonts w:ascii="Times New Roman" w:hAnsi="Times New Roman" w:cs="Times New Roman"/>
          <w:sz w:val="28"/>
          <w:szCs w:val="28"/>
        </w:rPr>
        <w:t>;</w:t>
      </w:r>
      <w:r w:rsidR="0058041D">
        <w:rPr>
          <w:rFonts w:ascii="Times New Roman" w:hAnsi="Times New Roman" w:cs="Times New Roman"/>
          <w:sz w:val="28"/>
          <w:szCs w:val="28"/>
        </w:rPr>
        <w:tab/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722BF" w:rsidRDefault="003722BF" w:rsidP="003722B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исполнения поручений.</w:t>
      </w:r>
    </w:p>
    <w:p w:rsidR="003722BF" w:rsidRDefault="003722BF" w:rsidP="003722BF">
      <w:pPr>
        <w:pStyle w:val="a3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3722BF" w:rsidRPr="00177CC3" w:rsidRDefault="003722BF" w:rsidP="003722BF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177CC3">
        <w:rPr>
          <w:b/>
          <w:sz w:val="28"/>
          <w:szCs w:val="28"/>
        </w:rPr>
        <w:t>Докладчик:</w:t>
      </w:r>
      <w:r w:rsidRPr="00177CC3">
        <w:rPr>
          <w:sz w:val="28"/>
          <w:szCs w:val="28"/>
        </w:rPr>
        <w:t xml:space="preserve">  </w:t>
      </w:r>
      <w:r>
        <w:rPr>
          <w:sz w:val="28"/>
          <w:szCs w:val="28"/>
        </w:rPr>
        <w:t>Л.С. Смирнова</w:t>
      </w:r>
      <w:r w:rsidRPr="00177CC3">
        <w:rPr>
          <w:sz w:val="28"/>
          <w:szCs w:val="28"/>
        </w:rPr>
        <w:t>;</w:t>
      </w:r>
      <w:r w:rsidRPr="00177CC3">
        <w:rPr>
          <w:bCs/>
          <w:sz w:val="28"/>
          <w:szCs w:val="28"/>
        </w:rPr>
        <w:t xml:space="preserve">       </w:t>
      </w:r>
    </w:p>
    <w:p w:rsidR="0058041D" w:rsidRPr="00177CC3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041D" w:rsidRPr="003722BF" w:rsidRDefault="00177CC3" w:rsidP="003722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2BF">
        <w:rPr>
          <w:rFonts w:ascii="Times New Roman" w:hAnsi="Times New Roman" w:cs="Times New Roman"/>
          <w:sz w:val="28"/>
          <w:szCs w:val="28"/>
        </w:rPr>
        <w:t xml:space="preserve">Утверждение перечня </w:t>
      </w:r>
      <w:r w:rsidR="003722BF" w:rsidRPr="003722BF">
        <w:rPr>
          <w:rFonts w:ascii="Times New Roman" w:hAnsi="Times New Roman" w:cs="Times New Roman"/>
          <w:sz w:val="28"/>
          <w:szCs w:val="28"/>
        </w:rPr>
        <w:t>(</w:t>
      </w:r>
      <w:r w:rsidR="0031278C" w:rsidRPr="003722BF">
        <w:rPr>
          <w:rFonts w:ascii="Times New Roman" w:hAnsi="Times New Roman" w:cs="Times New Roman"/>
          <w:sz w:val="27"/>
          <w:szCs w:val="27"/>
        </w:rPr>
        <w:t>самовольно установленных рекламных конструкций</w:t>
      </w:r>
      <w:r w:rsidR="003722BF" w:rsidRPr="003722BF">
        <w:rPr>
          <w:rFonts w:ascii="Times New Roman" w:hAnsi="Times New Roman" w:cs="Times New Roman"/>
          <w:sz w:val="27"/>
          <w:szCs w:val="27"/>
        </w:rPr>
        <w:t>)</w:t>
      </w:r>
      <w:r w:rsidR="0031278C" w:rsidRPr="003722BF">
        <w:rPr>
          <w:rFonts w:ascii="Times New Roman" w:hAnsi="Times New Roman" w:cs="Times New Roman"/>
          <w:sz w:val="28"/>
          <w:szCs w:val="28"/>
        </w:rPr>
        <w:t xml:space="preserve"> </w:t>
      </w:r>
      <w:r w:rsidRPr="003722BF">
        <w:rPr>
          <w:rFonts w:ascii="Times New Roman" w:hAnsi="Times New Roman" w:cs="Times New Roman"/>
          <w:sz w:val="28"/>
          <w:szCs w:val="28"/>
        </w:rPr>
        <w:t>решени</w:t>
      </w:r>
      <w:r w:rsidR="0031278C" w:rsidRPr="003722BF">
        <w:rPr>
          <w:rFonts w:ascii="Times New Roman" w:hAnsi="Times New Roman" w:cs="Times New Roman"/>
          <w:sz w:val="28"/>
          <w:szCs w:val="28"/>
        </w:rPr>
        <w:t>ем</w:t>
      </w:r>
      <w:r w:rsidRPr="003722BF">
        <w:rPr>
          <w:rFonts w:ascii="Times New Roman" w:hAnsi="Times New Roman" w:cs="Times New Roman"/>
          <w:sz w:val="28"/>
          <w:szCs w:val="28"/>
        </w:rPr>
        <w:t xml:space="preserve"> комиссии о принудительном демонтаже по неисполненным предписаниям:</w:t>
      </w:r>
    </w:p>
    <w:p w:rsidR="00177CC3" w:rsidRPr="003722B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 w:rsidRPr="003722BF">
        <w:rPr>
          <w:sz w:val="28"/>
          <w:szCs w:val="28"/>
        </w:rPr>
        <w:t xml:space="preserve">    </w:t>
      </w:r>
    </w:p>
    <w:tbl>
      <w:tblPr>
        <w:tblStyle w:val="a7"/>
        <w:tblW w:w="10740" w:type="dxa"/>
        <w:tblLayout w:type="fixed"/>
        <w:tblLook w:val="04A0"/>
      </w:tblPr>
      <w:tblGrid>
        <w:gridCol w:w="534"/>
        <w:gridCol w:w="2976"/>
        <w:gridCol w:w="2694"/>
        <w:gridCol w:w="2693"/>
        <w:gridCol w:w="1843"/>
      </w:tblGrid>
      <w:tr w:rsidR="00177CC3" w:rsidTr="00177CC3">
        <w:tc>
          <w:tcPr>
            <w:tcW w:w="53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69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собственнике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магазина №25</w:t>
            </w:r>
            <w:r w:rsidRPr="000A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Афишная тумба, 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5,25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18 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- пер. Почтовый, в районе стадиона «Спартак»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Плоцкер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19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Романовское шоссе, (в границе придорожной полосы автомобильной дороги г. Ростов на Дону (от магистрали «Дон»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г. Волгодонск на, км. 207+850 вправо) </w:t>
            </w:r>
          </w:p>
        </w:tc>
        <w:tc>
          <w:tcPr>
            <w:tcW w:w="269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Сергеев Владимир Капитонович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д.94, кв.1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20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Бетонная-2-я, в районе оросительного канала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Донметпласт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21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при въезде в новую часть города справа, съезд на ул. Весеннюю 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Донметпласт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36,0 м</w:t>
            </w:r>
            <w:proofErr w:type="gramStart"/>
            <w:r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22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55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Игнатенко Ю.С.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ж.д. с изображением пивной кружки, раков и т.д.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23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55</w:t>
            </w:r>
          </w:p>
        </w:tc>
        <w:tc>
          <w:tcPr>
            <w:tcW w:w="269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Мелия Александр Александрович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Западный 2 а, кв.1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ж.д. с изображением пивных кружек, раков и т.д.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24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Морская, 66 а </w:t>
            </w:r>
          </w:p>
        </w:tc>
        <w:tc>
          <w:tcPr>
            <w:tcW w:w="269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Геннадиевич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здания с изображением пивных кружек, раков и т.д.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,0м2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25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Гагарина,2 а</w:t>
            </w:r>
          </w:p>
        </w:tc>
        <w:tc>
          <w:tcPr>
            <w:tcW w:w="269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Леонид Александрович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д.7/22, кв.82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здания с изображением пивных кружек, раков и т.д.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26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Гагарина,2 а</w:t>
            </w:r>
          </w:p>
        </w:tc>
        <w:tc>
          <w:tcPr>
            <w:tcW w:w="2694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Дон» ул. Ленина, 111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фасаде здания «Туристическая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Дон» ул. Ленина, 111(не в месте размещения фирмы)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27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шоссе, в районе поворота на консервный завод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Пичугина Оксана Александровна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28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 районе здания №28 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29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Жуковского шоссе с ул. Дружбы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30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7-я Заводская, в районе здания ОАО «Энергия»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Комуникационно-информационный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31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8-я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рекламный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32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C3" w:rsidRPr="000A55B9" w:rsidTr="00177CC3">
        <w:tc>
          <w:tcPr>
            <w:tcW w:w="53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94" w:type="dxa"/>
          </w:tcPr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короб 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 м</w:t>
            </w:r>
            <w:proofErr w:type="gramStart"/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33</w:t>
            </w:r>
          </w:p>
          <w:p w:rsidR="00177CC3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14.07.2016-14.08.2016</w:t>
            </w:r>
          </w:p>
          <w:p w:rsidR="00177CC3" w:rsidRPr="000A55B9" w:rsidRDefault="00177CC3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C3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/>
          <w:sz w:val="28"/>
          <w:szCs w:val="28"/>
        </w:rPr>
      </w:pPr>
      <w:r w:rsidRPr="00177CC3">
        <w:rPr>
          <w:b/>
          <w:sz w:val="28"/>
          <w:szCs w:val="28"/>
        </w:rPr>
        <w:t xml:space="preserve">  </w:t>
      </w:r>
    </w:p>
    <w:p w:rsidR="00F918A5" w:rsidRPr="00177CC3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177CC3">
        <w:rPr>
          <w:b/>
          <w:sz w:val="28"/>
          <w:szCs w:val="28"/>
        </w:rPr>
        <w:t xml:space="preserve"> </w:t>
      </w:r>
      <w:r w:rsidR="0058041D" w:rsidRPr="00177CC3">
        <w:rPr>
          <w:b/>
          <w:sz w:val="28"/>
          <w:szCs w:val="28"/>
        </w:rPr>
        <w:t>Докладчик:</w:t>
      </w:r>
      <w:r w:rsidR="0058041D" w:rsidRPr="00177CC3">
        <w:rPr>
          <w:sz w:val="28"/>
          <w:szCs w:val="28"/>
        </w:rPr>
        <w:t xml:space="preserve">  </w:t>
      </w:r>
      <w:r w:rsidR="00177CC3" w:rsidRPr="00177CC3">
        <w:rPr>
          <w:sz w:val="28"/>
          <w:szCs w:val="28"/>
        </w:rPr>
        <w:t xml:space="preserve">Ю.С. </w:t>
      </w:r>
      <w:proofErr w:type="spellStart"/>
      <w:r w:rsidR="00177CC3" w:rsidRPr="00177CC3">
        <w:rPr>
          <w:sz w:val="28"/>
          <w:szCs w:val="28"/>
        </w:rPr>
        <w:t>Забазнов</w:t>
      </w:r>
      <w:proofErr w:type="spellEnd"/>
      <w:r w:rsidR="00F918A5" w:rsidRPr="00177CC3">
        <w:rPr>
          <w:sz w:val="28"/>
          <w:szCs w:val="28"/>
        </w:rPr>
        <w:t>;</w:t>
      </w:r>
      <w:r w:rsidR="00F918A5" w:rsidRPr="00177CC3">
        <w:rPr>
          <w:bCs/>
          <w:sz w:val="28"/>
          <w:szCs w:val="28"/>
        </w:rPr>
        <w:t xml:space="preserve">       </w:t>
      </w:r>
    </w:p>
    <w:p w:rsidR="00F918A5" w:rsidRDefault="00F918A5" w:rsidP="00F918A5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BB5FED" w:rsidRPr="00BB5FED" w:rsidRDefault="003722BF" w:rsidP="003722BF">
      <w:pPr>
        <w:pStyle w:val="a4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18A5"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07D76" w:rsidRPr="00207D76">
        <w:rPr>
          <w:rFonts w:ascii="Times New Roman" w:hAnsi="Times New Roman"/>
          <w:bCs/>
          <w:sz w:val="28"/>
          <w:szCs w:val="28"/>
        </w:rPr>
        <w:t>ассмотрени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 </w:t>
      </w:r>
      <w:r w:rsidR="00BB5FED">
        <w:rPr>
          <w:rFonts w:ascii="Times New Roman" w:hAnsi="Times New Roman"/>
          <w:bCs/>
          <w:sz w:val="28"/>
          <w:szCs w:val="28"/>
        </w:rPr>
        <w:t xml:space="preserve">подготовленных </w:t>
      </w:r>
      <w:r>
        <w:rPr>
          <w:rFonts w:ascii="Times New Roman" w:hAnsi="Times New Roman"/>
          <w:bCs/>
          <w:sz w:val="28"/>
          <w:szCs w:val="28"/>
        </w:rPr>
        <w:t xml:space="preserve">фотоматериалов </w:t>
      </w:r>
      <w:r w:rsidR="00BB5FED">
        <w:rPr>
          <w:rFonts w:ascii="Times New Roman" w:hAnsi="Times New Roman"/>
          <w:bCs/>
          <w:sz w:val="28"/>
          <w:szCs w:val="28"/>
        </w:rPr>
        <w:t>в результате выездных обследований рекламных и информационных конструкций.</w:t>
      </w:r>
    </w:p>
    <w:p w:rsidR="00833997" w:rsidRDefault="000D48BE" w:rsidP="00F918A5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10740" w:type="dxa"/>
        <w:tblLayout w:type="fixed"/>
        <w:tblLook w:val="04A0"/>
      </w:tblPr>
      <w:tblGrid>
        <w:gridCol w:w="645"/>
        <w:gridCol w:w="3592"/>
        <w:gridCol w:w="3252"/>
        <w:gridCol w:w="3251"/>
      </w:tblGrid>
      <w:tr w:rsidR="00833997" w:rsidTr="00A63B66">
        <w:tc>
          <w:tcPr>
            <w:tcW w:w="645" w:type="dxa"/>
          </w:tcPr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2" w:type="dxa"/>
          </w:tcPr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252" w:type="dxa"/>
          </w:tcPr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собственнике</w:t>
            </w:r>
          </w:p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</w:tr>
      <w:tr w:rsidR="00833997" w:rsidRPr="000A55B9" w:rsidTr="00A63B66">
        <w:tc>
          <w:tcPr>
            <w:tcW w:w="645" w:type="dxa"/>
          </w:tcPr>
          <w:p w:rsidR="00833997" w:rsidRPr="000A55B9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833997" w:rsidRPr="000A55B9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7-я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районе здания №56</w:t>
            </w:r>
          </w:p>
        </w:tc>
        <w:tc>
          <w:tcPr>
            <w:tcW w:w="3252" w:type="dxa"/>
          </w:tcPr>
          <w:p w:rsidR="00833997" w:rsidRPr="000A55B9" w:rsidRDefault="00833997" w:rsidP="0083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«ЗЭМ «ЗИОСАБ-ДОН»</w:t>
            </w:r>
          </w:p>
        </w:tc>
        <w:tc>
          <w:tcPr>
            <w:tcW w:w="3251" w:type="dxa"/>
          </w:tcPr>
          <w:p w:rsidR="00833997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,0х2,0м </w:t>
            </w:r>
          </w:p>
          <w:p w:rsidR="00833997" w:rsidRPr="000A55B9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Схеме №144</w:t>
            </w:r>
          </w:p>
        </w:tc>
      </w:tr>
      <w:tr w:rsidR="00833997" w:rsidRPr="000A55B9" w:rsidTr="00A63B66">
        <w:tc>
          <w:tcPr>
            <w:tcW w:w="645" w:type="dxa"/>
          </w:tcPr>
          <w:p w:rsidR="00833997" w:rsidRPr="000A55B9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833997" w:rsidRPr="000A55B9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7-я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районе здания №56</w:t>
            </w:r>
          </w:p>
        </w:tc>
        <w:tc>
          <w:tcPr>
            <w:tcW w:w="3252" w:type="dxa"/>
          </w:tcPr>
          <w:p w:rsidR="00833997" w:rsidRPr="000A55B9" w:rsidRDefault="0083399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Россервисинвест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1" w:type="dxa"/>
          </w:tcPr>
          <w:p w:rsidR="00833997" w:rsidRDefault="00833997" w:rsidP="0083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,0х2,0м </w:t>
            </w:r>
          </w:p>
          <w:p w:rsidR="00833997" w:rsidRPr="000A55B9" w:rsidRDefault="00833997" w:rsidP="0083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66" w:rsidRPr="000A55B9" w:rsidTr="00A63B66">
        <w:tc>
          <w:tcPr>
            <w:tcW w:w="645" w:type="dxa"/>
          </w:tcPr>
          <w:p w:rsidR="00A63B66" w:rsidRPr="000A55B9" w:rsidRDefault="00A63B66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A63B66" w:rsidRPr="000A55B9" w:rsidRDefault="00A63B66" w:rsidP="00A6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7-я Заводская, </w:t>
            </w:r>
          </w:p>
        </w:tc>
        <w:tc>
          <w:tcPr>
            <w:tcW w:w="3252" w:type="dxa"/>
          </w:tcPr>
          <w:p w:rsidR="00A63B66" w:rsidRPr="000A55B9" w:rsidRDefault="00A63B66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251" w:type="dxa"/>
          </w:tcPr>
          <w:p w:rsidR="00A63B66" w:rsidRDefault="00A63B66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,0х2,0м </w:t>
            </w:r>
          </w:p>
          <w:p w:rsidR="00A63B66" w:rsidRPr="000A55B9" w:rsidRDefault="00A63B66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D5" w:rsidRPr="000A55B9" w:rsidTr="00FB42D5">
        <w:trPr>
          <w:trHeight w:val="1155"/>
        </w:trPr>
        <w:tc>
          <w:tcPr>
            <w:tcW w:w="645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7-я Заводская, </w:t>
            </w:r>
          </w:p>
        </w:tc>
        <w:tc>
          <w:tcPr>
            <w:tcW w:w="3252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251" w:type="dxa"/>
          </w:tcPr>
          <w:p w:rsidR="00FB42D5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,0х2,0м </w:t>
            </w:r>
          </w:p>
          <w:p w:rsidR="00FB42D5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Сауна на дровах, номера посуточно</w:t>
            </w:r>
          </w:p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D5" w:rsidRPr="000A55B9" w:rsidTr="00A63B66">
        <w:tc>
          <w:tcPr>
            <w:tcW w:w="645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Пересечение с ул. 6-я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7-я Заводская, </w:t>
            </w:r>
          </w:p>
        </w:tc>
        <w:tc>
          <w:tcPr>
            <w:tcW w:w="3252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251" w:type="dxa"/>
          </w:tcPr>
          <w:p w:rsidR="00FB42D5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,0х2,0м </w:t>
            </w:r>
          </w:p>
          <w:p w:rsidR="00FB42D5" w:rsidRDefault="00FB42D5" w:rsidP="00F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Сауна на дровах, номера посуточно</w:t>
            </w:r>
          </w:p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D5" w:rsidRPr="000A55B9" w:rsidTr="00A63B66">
        <w:tc>
          <w:tcPr>
            <w:tcW w:w="645" w:type="dxa"/>
          </w:tcPr>
          <w:p w:rsidR="00FB42D5" w:rsidRPr="000A55B9" w:rsidRDefault="00FB42D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2" w:type="dxa"/>
          </w:tcPr>
          <w:p w:rsidR="00FB42D5" w:rsidRPr="000A55B9" w:rsidRDefault="00C7074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6-я Заводская</w:t>
            </w:r>
          </w:p>
        </w:tc>
        <w:tc>
          <w:tcPr>
            <w:tcW w:w="3252" w:type="dxa"/>
          </w:tcPr>
          <w:p w:rsidR="00FB42D5" w:rsidRPr="000A55B9" w:rsidRDefault="00C7074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Скаут</w:t>
            </w:r>
          </w:p>
        </w:tc>
        <w:tc>
          <w:tcPr>
            <w:tcW w:w="3251" w:type="dxa"/>
          </w:tcPr>
          <w:p w:rsidR="00FB42D5" w:rsidRPr="000A55B9" w:rsidRDefault="00C70747" w:rsidP="00C7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</w:p>
        </w:tc>
      </w:tr>
      <w:tr w:rsidR="00F227F9" w:rsidRPr="000A55B9" w:rsidTr="00A63B66">
        <w:tc>
          <w:tcPr>
            <w:tcW w:w="645" w:type="dxa"/>
          </w:tcPr>
          <w:p w:rsidR="00F227F9" w:rsidRDefault="00F227F9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2" w:type="dxa"/>
          </w:tcPr>
          <w:p w:rsidR="00F227F9" w:rsidRDefault="00F227F9" w:rsidP="00F22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6-я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пересечение с ул. 4-я Заводская </w:t>
            </w:r>
          </w:p>
        </w:tc>
        <w:tc>
          <w:tcPr>
            <w:tcW w:w="3252" w:type="dxa"/>
          </w:tcPr>
          <w:p w:rsidR="00F227F9" w:rsidRDefault="00F227F9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«КДМ»</w:t>
            </w:r>
          </w:p>
        </w:tc>
        <w:tc>
          <w:tcPr>
            <w:tcW w:w="3251" w:type="dxa"/>
          </w:tcPr>
          <w:p w:rsidR="00F227F9" w:rsidRDefault="00AA3C05" w:rsidP="00F2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 </w:t>
            </w:r>
            <w:r w:rsidR="00F22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7F9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proofErr w:type="gramStart"/>
            <w:r w:rsidR="00F2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22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7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A3C05" w:rsidRPr="000A55B9" w:rsidTr="00A63B66">
        <w:tc>
          <w:tcPr>
            <w:tcW w:w="645" w:type="dxa"/>
          </w:tcPr>
          <w:p w:rsidR="00AA3C05" w:rsidRDefault="00AA3C0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</w:tcPr>
          <w:p w:rsidR="00AA3C05" w:rsidRDefault="00AA3C05" w:rsidP="0076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6-я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пересечение с ул. 4-я Заводская </w:t>
            </w:r>
          </w:p>
        </w:tc>
        <w:tc>
          <w:tcPr>
            <w:tcW w:w="3252" w:type="dxa"/>
          </w:tcPr>
          <w:p w:rsidR="00AA3C05" w:rsidRDefault="00AA3C0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«КДМ»</w:t>
            </w:r>
          </w:p>
        </w:tc>
        <w:tc>
          <w:tcPr>
            <w:tcW w:w="3251" w:type="dxa"/>
          </w:tcPr>
          <w:p w:rsidR="00AA3C05" w:rsidRDefault="00AA3C05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,0х1,5м</w:t>
            </w:r>
          </w:p>
        </w:tc>
      </w:tr>
      <w:tr w:rsidR="00F227F9" w:rsidRPr="000A55B9" w:rsidTr="00A63B66">
        <w:tc>
          <w:tcPr>
            <w:tcW w:w="645" w:type="dxa"/>
          </w:tcPr>
          <w:p w:rsidR="00F227F9" w:rsidRDefault="00F227F9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2" w:type="dxa"/>
          </w:tcPr>
          <w:p w:rsidR="00F227F9" w:rsidRDefault="00A66E5E" w:rsidP="0076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3252" w:type="dxa"/>
          </w:tcPr>
          <w:p w:rsidR="00F227F9" w:rsidRDefault="00A66E5E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251" w:type="dxa"/>
          </w:tcPr>
          <w:p w:rsidR="00F227F9" w:rsidRDefault="00A66E5E" w:rsidP="00C7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опоре освещения</w:t>
            </w:r>
          </w:p>
        </w:tc>
      </w:tr>
      <w:tr w:rsidR="00A66E5E" w:rsidRPr="000A55B9" w:rsidTr="00A63B66">
        <w:tc>
          <w:tcPr>
            <w:tcW w:w="645" w:type="dxa"/>
          </w:tcPr>
          <w:p w:rsidR="00A66E5E" w:rsidRDefault="00A66E5E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2" w:type="dxa"/>
          </w:tcPr>
          <w:p w:rsidR="00A66E5E" w:rsidRDefault="00A66E5E" w:rsidP="0076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3252" w:type="dxa"/>
          </w:tcPr>
          <w:p w:rsidR="00A66E5E" w:rsidRDefault="00A66E5E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Сергеев В.К.</w:t>
            </w:r>
          </w:p>
        </w:tc>
        <w:tc>
          <w:tcPr>
            <w:tcW w:w="3251" w:type="dxa"/>
          </w:tcPr>
          <w:p w:rsidR="00A66E5E" w:rsidRDefault="00A66E5E" w:rsidP="00A6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двухсторонний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83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66E5E" w:rsidRDefault="00A66E5E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9" w:rsidRPr="000A55B9" w:rsidTr="00A63B66">
        <w:tc>
          <w:tcPr>
            <w:tcW w:w="645" w:type="dxa"/>
          </w:tcPr>
          <w:p w:rsidR="00F227F9" w:rsidRDefault="00A66E5E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2" w:type="dxa"/>
          </w:tcPr>
          <w:p w:rsidR="00F227F9" w:rsidRDefault="00A66E5E" w:rsidP="0076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3252" w:type="dxa"/>
          </w:tcPr>
          <w:p w:rsidR="00F227F9" w:rsidRDefault="00A66E5E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251" w:type="dxa"/>
          </w:tcPr>
          <w:p w:rsidR="008278F7" w:rsidRDefault="00A66E5E" w:rsidP="00A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7F9" w:rsidRDefault="00A66E5E" w:rsidP="00A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цемент кирпич</w:t>
            </w:r>
          </w:p>
        </w:tc>
      </w:tr>
      <w:tr w:rsidR="008278F7" w:rsidRPr="000A55B9" w:rsidTr="00A63B66">
        <w:tc>
          <w:tcPr>
            <w:tcW w:w="645" w:type="dxa"/>
          </w:tcPr>
          <w:p w:rsidR="008278F7" w:rsidRDefault="008278F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2" w:type="dxa"/>
          </w:tcPr>
          <w:p w:rsidR="008278F7" w:rsidRDefault="008278F7" w:rsidP="0076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3252" w:type="dxa"/>
          </w:tcPr>
          <w:p w:rsidR="008278F7" w:rsidRDefault="008278F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Автомикс</w:t>
            </w:r>
            <w:proofErr w:type="spellEnd"/>
          </w:p>
        </w:tc>
        <w:tc>
          <w:tcPr>
            <w:tcW w:w="3251" w:type="dxa"/>
          </w:tcPr>
          <w:p w:rsidR="008278F7" w:rsidRDefault="008278F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,0х1,5м </w:t>
            </w:r>
          </w:p>
          <w:p w:rsidR="008278F7" w:rsidRDefault="008278F7" w:rsidP="0076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997" w:rsidRDefault="00833997" w:rsidP="00F918A5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1B0A3C" w:rsidRPr="00F918A5" w:rsidRDefault="0058041D" w:rsidP="00F918A5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 w:rsidRPr="00F918A5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F918A5">
        <w:rPr>
          <w:rFonts w:ascii="Times New Roman" w:hAnsi="Times New Roman"/>
          <w:bCs/>
          <w:sz w:val="28"/>
          <w:szCs w:val="28"/>
        </w:rPr>
        <w:t xml:space="preserve"> </w:t>
      </w:r>
      <w:r w:rsidR="00D67953" w:rsidRPr="00F918A5">
        <w:rPr>
          <w:rFonts w:ascii="Times New Roman" w:hAnsi="Times New Roman"/>
          <w:bCs/>
          <w:sz w:val="28"/>
          <w:szCs w:val="28"/>
        </w:rPr>
        <w:t xml:space="preserve"> </w:t>
      </w:r>
      <w:r w:rsidR="003722BF">
        <w:rPr>
          <w:rFonts w:ascii="Times New Roman" w:hAnsi="Times New Roman"/>
          <w:sz w:val="28"/>
          <w:szCs w:val="28"/>
        </w:rPr>
        <w:t>Л.С. Смирнова</w:t>
      </w:r>
      <w:r w:rsidR="00F918A5" w:rsidRPr="00F918A5">
        <w:rPr>
          <w:rFonts w:ascii="Times New Roman" w:hAnsi="Times New Roman"/>
          <w:sz w:val="28"/>
          <w:szCs w:val="28"/>
        </w:rPr>
        <w:t>;</w:t>
      </w:r>
      <w:r w:rsidR="00F918A5" w:rsidRPr="00F918A5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</w:p>
    <w:p w:rsidR="001F7600" w:rsidRPr="00C954DF" w:rsidRDefault="001F7600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DAF" w:rsidRDefault="003E7DA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4DF" w:rsidRDefault="003722BF" w:rsidP="006A6288">
      <w:pPr>
        <w:tabs>
          <w:tab w:val="left" w:pos="7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A6288">
        <w:rPr>
          <w:rFonts w:ascii="Times New Roman" w:hAnsi="Times New Roman" w:cs="Times New Roman"/>
          <w:sz w:val="28"/>
          <w:szCs w:val="28"/>
        </w:rPr>
        <w:tab/>
      </w:r>
      <w:r w:rsidRPr="00177CC3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Pr="00177CC3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88">
        <w:rPr>
          <w:rFonts w:ascii="Times New Roman" w:hAnsi="Times New Roman" w:cs="Times New Roman"/>
          <w:sz w:val="28"/>
          <w:szCs w:val="28"/>
        </w:rPr>
        <w:t xml:space="preserve">  Е.С. </w:t>
      </w:r>
      <w:proofErr w:type="spellStart"/>
      <w:r w:rsidR="006A628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</w:p>
    <w:sectPr w:rsidR="003B1E81" w:rsidRPr="0058041D" w:rsidSect="00AD3E9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D05"/>
    <w:multiLevelType w:val="hybridMultilevel"/>
    <w:tmpl w:val="67E893AA"/>
    <w:lvl w:ilvl="0" w:tplc="688E9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47116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82EEA"/>
    <w:rsid w:val="00094946"/>
    <w:rsid w:val="000D2860"/>
    <w:rsid w:val="000D48BE"/>
    <w:rsid w:val="00123C18"/>
    <w:rsid w:val="001351D3"/>
    <w:rsid w:val="00177CC3"/>
    <w:rsid w:val="001B0A3C"/>
    <w:rsid w:val="001D0430"/>
    <w:rsid w:val="001D216C"/>
    <w:rsid w:val="001F7600"/>
    <w:rsid w:val="00207D76"/>
    <w:rsid w:val="002677EF"/>
    <w:rsid w:val="002928FE"/>
    <w:rsid w:val="0031278C"/>
    <w:rsid w:val="00317F81"/>
    <w:rsid w:val="00323B78"/>
    <w:rsid w:val="00352515"/>
    <w:rsid w:val="0035345C"/>
    <w:rsid w:val="00371965"/>
    <w:rsid w:val="003722BF"/>
    <w:rsid w:val="00390F73"/>
    <w:rsid w:val="003B1E81"/>
    <w:rsid w:val="003E7DAF"/>
    <w:rsid w:val="00431985"/>
    <w:rsid w:val="00440306"/>
    <w:rsid w:val="004824F7"/>
    <w:rsid w:val="004F6499"/>
    <w:rsid w:val="005511E7"/>
    <w:rsid w:val="005514D4"/>
    <w:rsid w:val="005641C3"/>
    <w:rsid w:val="0058041D"/>
    <w:rsid w:val="005979EC"/>
    <w:rsid w:val="005C0A0B"/>
    <w:rsid w:val="005D3349"/>
    <w:rsid w:val="005F1199"/>
    <w:rsid w:val="005F338C"/>
    <w:rsid w:val="005F52DA"/>
    <w:rsid w:val="0061312A"/>
    <w:rsid w:val="00667E3D"/>
    <w:rsid w:val="006929A7"/>
    <w:rsid w:val="006A6288"/>
    <w:rsid w:val="006C0601"/>
    <w:rsid w:val="006F0746"/>
    <w:rsid w:val="006F1EFB"/>
    <w:rsid w:val="006F3CC7"/>
    <w:rsid w:val="007372DC"/>
    <w:rsid w:val="007E282B"/>
    <w:rsid w:val="007E74C5"/>
    <w:rsid w:val="00800E53"/>
    <w:rsid w:val="008278F7"/>
    <w:rsid w:val="00833997"/>
    <w:rsid w:val="008642AA"/>
    <w:rsid w:val="008D12B5"/>
    <w:rsid w:val="00931AB5"/>
    <w:rsid w:val="00934B07"/>
    <w:rsid w:val="0095134B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3B66"/>
    <w:rsid w:val="00A65731"/>
    <w:rsid w:val="00A66E5E"/>
    <w:rsid w:val="00AA3C05"/>
    <w:rsid w:val="00AC0229"/>
    <w:rsid w:val="00AD3E98"/>
    <w:rsid w:val="00B01052"/>
    <w:rsid w:val="00B63911"/>
    <w:rsid w:val="00BB5FED"/>
    <w:rsid w:val="00BD467A"/>
    <w:rsid w:val="00C11B23"/>
    <w:rsid w:val="00C16557"/>
    <w:rsid w:val="00C57440"/>
    <w:rsid w:val="00C70747"/>
    <w:rsid w:val="00C954DF"/>
    <w:rsid w:val="00CF0410"/>
    <w:rsid w:val="00D10111"/>
    <w:rsid w:val="00D67953"/>
    <w:rsid w:val="00D80D35"/>
    <w:rsid w:val="00DC3D78"/>
    <w:rsid w:val="00E66642"/>
    <w:rsid w:val="00EA3456"/>
    <w:rsid w:val="00EB14F0"/>
    <w:rsid w:val="00EF6349"/>
    <w:rsid w:val="00F227F9"/>
    <w:rsid w:val="00F918A5"/>
    <w:rsid w:val="00FB3D86"/>
    <w:rsid w:val="00FB42D5"/>
    <w:rsid w:val="00FD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7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15</cp:revision>
  <cp:lastPrinted>2016-08-17T06:10:00Z</cp:lastPrinted>
  <dcterms:created xsi:type="dcterms:W3CDTF">2016-08-17T05:59:00Z</dcterms:created>
  <dcterms:modified xsi:type="dcterms:W3CDTF">2016-08-17T06:27:00Z</dcterms:modified>
</cp:coreProperties>
</file>