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293955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4A7D58" w:rsidRDefault="004A7D58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D9509C" w:rsidRDefault="00E372F7" w:rsidP="00D9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21">
        <w:rPr>
          <w:rFonts w:ascii="Times New Roman" w:hAnsi="Times New Roman"/>
          <w:sz w:val="28"/>
          <w:szCs w:val="28"/>
        </w:rPr>
        <w:t xml:space="preserve">1. </w:t>
      </w:r>
      <w:r w:rsidR="00D9509C" w:rsidRPr="00D9509C">
        <w:rPr>
          <w:rFonts w:ascii="Times New Roman" w:hAnsi="Times New Roman"/>
          <w:sz w:val="28"/>
          <w:szCs w:val="28"/>
        </w:rPr>
        <w:t>О межведомственном взаимодействии в работе по профилактике наркомании, токсикомании и алкоголизма среди несовершеннолетних. Пропаганда здорового образа жизни в молодежной среде.</w:t>
      </w:r>
    </w:p>
    <w:p w:rsidR="00D9509C" w:rsidRDefault="009F18D4" w:rsidP="00D950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509C">
        <w:rPr>
          <w:rFonts w:ascii="Times New Roman" w:hAnsi="Times New Roman"/>
          <w:bCs/>
          <w:sz w:val="28"/>
          <w:szCs w:val="28"/>
        </w:rPr>
        <w:t>Докладчик</w:t>
      </w:r>
      <w:r w:rsidR="00443F2D" w:rsidRPr="00D9509C">
        <w:rPr>
          <w:rFonts w:ascii="Times New Roman" w:hAnsi="Times New Roman"/>
          <w:bCs/>
          <w:sz w:val="28"/>
          <w:szCs w:val="28"/>
        </w:rPr>
        <w:t>и</w:t>
      </w:r>
      <w:r w:rsidRPr="00D9509C">
        <w:rPr>
          <w:rFonts w:ascii="Times New Roman" w:hAnsi="Times New Roman"/>
          <w:bCs/>
          <w:sz w:val="28"/>
          <w:szCs w:val="28"/>
        </w:rPr>
        <w:t xml:space="preserve">: </w:t>
      </w:r>
    </w:p>
    <w:p w:rsidR="00D9509C" w:rsidRPr="00D9509C" w:rsidRDefault="00D9509C" w:rsidP="00D9509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509C">
        <w:rPr>
          <w:rFonts w:ascii="Times New Roman" w:hAnsi="Times New Roman"/>
          <w:bCs/>
          <w:color w:val="000000"/>
          <w:sz w:val="28"/>
          <w:szCs w:val="28"/>
        </w:rPr>
        <w:t>Управление образование г</w:t>
      </w:r>
      <w:proofErr w:type="gramStart"/>
      <w:r w:rsidRPr="00D9509C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D9509C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D9509C" w:rsidRPr="00D9509C" w:rsidRDefault="00D9509C" w:rsidP="00D9509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9509C">
        <w:rPr>
          <w:rFonts w:ascii="Times New Roman" w:hAnsi="Times New Roman"/>
          <w:bCs/>
          <w:color w:val="000000"/>
          <w:sz w:val="28"/>
          <w:szCs w:val="28"/>
        </w:rPr>
        <w:t>Отдел по молодежной политике Администрации города Волгодонска</w:t>
      </w:r>
    </w:p>
    <w:p w:rsidR="00EF2821" w:rsidRPr="00D9509C" w:rsidRDefault="00D9509C" w:rsidP="00D95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09C">
        <w:rPr>
          <w:rFonts w:ascii="Times New Roman" w:hAnsi="Times New Roman"/>
          <w:bCs/>
          <w:color w:val="000000"/>
          <w:sz w:val="28"/>
          <w:szCs w:val="28"/>
        </w:rPr>
        <w:t>Отдел культуры г</w:t>
      </w:r>
      <w:proofErr w:type="gramStart"/>
      <w:r w:rsidRPr="00D9509C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D9509C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9F18D4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5AC9" w:rsidRPr="00FD1534" w:rsidRDefault="005A4208" w:rsidP="0059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534">
        <w:rPr>
          <w:rFonts w:ascii="Times New Roman" w:hAnsi="Times New Roman"/>
          <w:bCs/>
          <w:kern w:val="24"/>
          <w:sz w:val="28"/>
          <w:szCs w:val="28"/>
        </w:rPr>
        <w:t>2</w:t>
      </w:r>
      <w:r w:rsidR="00595AC9" w:rsidRPr="00FD1534">
        <w:rPr>
          <w:rFonts w:ascii="Times New Roman" w:hAnsi="Times New Roman"/>
          <w:sz w:val="28"/>
          <w:szCs w:val="28"/>
        </w:rPr>
        <w:t xml:space="preserve">. О проведении профилактической работы специалистами органов и учреждений системы профилактики по исполнению </w:t>
      </w:r>
      <w:r w:rsidR="00595AC9" w:rsidRPr="00FD1534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595AC9" w:rsidRPr="00FD1534">
        <w:rPr>
          <w:rFonts w:ascii="Times New Roman" w:hAnsi="Times New Roman"/>
          <w:sz w:val="28"/>
          <w:szCs w:val="28"/>
        </w:rPr>
        <w:t xml:space="preserve">несовершеннолетних, состоящих на учёте в </w:t>
      </w:r>
      <w:proofErr w:type="spellStart"/>
      <w:r w:rsidR="00595AC9" w:rsidRPr="00FD1534">
        <w:rPr>
          <w:rFonts w:ascii="Times New Roman" w:hAnsi="Times New Roman"/>
          <w:sz w:val="28"/>
          <w:szCs w:val="28"/>
        </w:rPr>
        <w:t>КДНиЗП</w:t>
      </w:r>
      <w:proofErr w:type="spellEnd"/>
      <w:r w:rsidR="00595AC9" w:rsidRPr="00FD1534">
        <w:rPr>
          <w:rFonts w:ascii="Times New Roman" w:hAnsi="Times New Roman"/>
          <w:sz w:val="28"/>
          <w:szCs w:val="28"/>
        </w:rPr>
        <w:t xml:space="preserve"> города Волгодонска и семей, состоящих на учёте в муниципальном банке семей, находящихся в социально опасном положении.</w:t>
      </w:r>
    </w:p>
    <w:p w:rsidR="00595AC9" w:rsidRPr="00CF59DA" w:rsidRDefault="00CF59DA" w:rsidP="0059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9DA">
        <w:rPr>
          <w:rFonts w:ascii="Times New Roman" w:hAnsi="Times New Roman"/>
          <w:sz w:val="28"/>
          <w:szCs w:val="28"/>
        </w:rPr>
        <w:t>Докладчики: МБОУ СШ № 1</w:t>
      </w:r>
      <w:r w:rsidR="00595AC9" w:rsidRPr="00CF59D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595AC9" w:rsidRPr="00CF59DA">
        <w:rPr>
          <w:rFonts w:ascii="Times New Roman" w:hAnsi="Times New Roman"/>
          <w:sz w:val="28"/>
          <w:szCs w:val="28"/>
        </w:rPr>
        <w:t>.В</w:t>
      </w:r>
      <w:proofErr w:type="gramEnd"/>
      <w:r w:rsidR="00595AC9" w:rsidRPr="00CF59DA">
        <w:rPr>
          <w:rFonts w:ascii="Times New Roman" w:hAnsi="Times New Roman"/>
          <w:sz w:val="28"/>
          <w:szCs w:val="28"/>
        </w:rPr>
        <w:t>олгодонска,</w:t>
      </w:r>
    </w:p>
    <w:p w:rsidR="00595AC9" w:rsidRDefault="00CF59DA" w:rsidP="005A4208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F59DA">
        <w:rPr>
          <w:rFonts w:ascii="Times New Roman" w:hAnsi="Times New Roman"/>
          <w:sz w:val="28"/>
          <w:szCs w:val="28"/>
        </w:rPr>
        <w:t xml:space="preserve">   МБОУ СШ № </w:t>
      </w:r>
      <w:r w:rsidRPr="00CF59DA">
        <w:rPr>
          <w:rFonts w:ascii="Times New Roman" w:hAnsi="Times New Roman"/>
          <w:sz w:val="28"/>
          <w:szCs w:val="28"/>
          <w:lang w:val="en-US"/>
        </w:rPr>
        <w:t>5</w:t>
      </w:r>
      <w:r w:rsidR="005A4208" w:rsidRPr="00CF59DA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5A4208" w:rsidRPr="00CF59DA">
        <w:rPr>
          <w:rFonts w:ascii="Times New Roman" w:hAnsi="Times New Roman"/>
          <w:sz w:val="28"/>
          <w:szCs w:val="28"/>
        </w:rPr>
        <w:t>.В</w:t>
      </w:r>
      <w:proofErr w:type="gramEnd"/>
      <w:r w:rsidR="005A4208" w:rsidRPr="00CF59DA">
        <w:rPr>
          <w:rFonts w:ascii="Times New Roman" w:hAnsi="Times New Roman"/>
          <w:sz w:val="28"/>
          <w:szCs w:val="28"/>
        </w:rPr>
        <w:t>олгодонска.</w:t>
      </w:r>
    </w:p>
    <w:p w:rsidR="000E44BC" w:rsidRPr="000E44BC" w:rsidRDefault="000E44BC" w:rsidP="007205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Содокладчики:</w:t>
      </w:r>
      <w:r w:rsidR="00786545">
        <w:rPr>
          <w:rFonts w:ascii="Times New Roman" w:hAnsi="Times New Roman"/>
          <w:sz w:val="28"/>
          <w:szCs w:val="28"/>
        </w:rPr>
        <w:t xml:space="preserve"> </w:t>
      </w:r>
      <w:r w:rsidR="00786545" w:rsidRPr="003A3CE7">
        <w:rPr>
          <w:rFonts w:ascii="Times New Roman" w:hAnsi="Times New Roman"/>
          <w:sz w:val="28"/>
          <w:szCs w:val="28"/>
        </w:rPr>
        <w:t>Специа</w:t>
      </w:r>
      <w:r w:rsidR="00786545">
        <w:rPr>
          <w:rFonts w:ascii="Times New Roman" w:hAnsi="Times New Roman"/>
          <w:sz w:val="28"/>
          <w:szCs w:val="28"/>
        </w:rPr>
        <w:t xml:space="preserve">листы </w:t>
      </w:r>
      <w:r w:rsidR="00786545" w:rsidRPr="003A3CE7">
        <w:rPr>
          <w:rFonts w:ascii="Times New Roman" w:hAnsi="Times New Roman"/>
          <w:bCs/>
          <w:color w:val="000000"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="00F9664E">
        <w:rPr>
          <w:rFonts w:ascii="Times New Roman" w:hAnsi="Times New Roman"/>
          <w:bCs/>
          <w:color w:val="000000"/>
          <w:sz w:val="28"/>
          <w:szCs w:val="28"/>
        </w:rPr>
        <w:t xml:space="preserve"> города Волгодонска</w:t>
      </w:r>
      <w:r w:rsidR="00786545">
        <w:rPr>
          <w:rFonts w:ascii="Times New Roman" w:hAnsi="Times New Roman"/>
          <w:bCs/>
          <w:sz w:val="28"/>
          <w:szCs w:val="28"/>
        </w:rPr>
        <w:t>.</w:t>
      </w: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A420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780C4F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780C4F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780C4F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656D" w:rsidRPr="003A3CE7" w:rsidRDefault="0047656D" w:rsidP="0047656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3CE7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несовершеннолетних.</w:t>
      </w:r>
    </w:p>
    <w:p w:rsidR="0047656D" w:rsidRPr="003A3CE7" w:rsidRDefault="0047656D" w:rsidP="0047656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A3CE7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города Волгодонска Т.А.Серебрякова.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47656D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B51244" w:rsidRDefault="005E3EC5" w:rsidP="00B5124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B51244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C3861"/>
    <w:rsid w:val="000D5D15"/>
    <w:rsid w:val="000E44BC"/>
    <w:rsid w:val="000F72EF"/>
    <w:rsid w:val="001138CE"/>
    <w:rsid w:val="00137FC4"/>
    <w:rsid w:val="0017750B"/>
    <w:rsid w:val="001B7C86"/>
    <w:rsid w:val="001C1F02"/>
    <w:rsid w:val="001F6C7D"/>
    <w:rsid w:val="00230282"/>
    <w:rsid w:val="00254A95"/>
    <w:rsid w:val="00293955"/>
    <w:rsid w:val="002A087E"/>
    <w:rsid w:val="002B1EBD"/>
    <w:rsid w:val="002C4A49"/>
    <w:rsid w:val="002D1DD7"/>
    <w:rsid w:val="002F70F5"/>
    <w:rsid w:val="00302B73"/>
    <w:rsid w:val="00313AD2"/>
    <w:rsid w:val="00347194"/>
    <w:rsid w:val="003546C9"/>
    <w:rsid w:val="00370278"/>
    <w:rsid w:val="0037166F"/>
    <w:rsid w:val="003830F4"/>
    <w:rsid w:val="003C7593"/>
    <w:rsid w:val="003E3600"/>
    <w:rsid w:val="003F0C4A"/>
    <w:rsid w:val="0041530E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357B0"/>
    <w:rsid w:val="005647AF"/>
    <w:rsid w:val="00576D65"/>
    <w:rsid w:val="005870B6"/>
    <w:rsid w:val="00595AC9"/>
    <w:rsid w:val="005A4208"/>
    <w:rsid w:val="005E3EC5"/>
    <w:rsid w:val="005E45A9"/>
    <w:rsid w:val="00630701"/>
    <w:rsid w:val="00633814"/>
    <w:rsid w:val="00640A5C"/>
    <w:rsid w:val="00644887"/>
    <w:rsid w:val="00720554"/>
    <w:rsid w:val="00780C4F"/>
    <w:rsid w:val="00786545"/>
    <w:rsid w:val="0079414A"/>
    <w:rsid w:val="007A2C6D"/>
    <w:rsid w:val="007E2BC7"/>
    <w:rsid w:val="007E2F18"/>
    <w:rsid w:val="007E4166"/>
    <w:rsid w:val="00830ABE"/>
    <w:rsid w:val="00837FA4"/>
    <w:rsid w:val="00872EDC"/>
    <w:rsid w:val="008854EB"/>
    <w:rsid w:val="008936DB"/>
    <w:rsid w:val="00894379"/>
    <w:rsid w:val="008A72C5"/>
    <w:rsid w:val="00934003"/>
    <w:rsid w:val="0095668A"/>
    <w:rsid w:val="00980C61"/>
    <w:rsid w:val="009F18D4"/>
    <w:rsid w:val="009F1CCC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51244"/>
    <w:rsid w:val="00B76048"/>
    <w:rsid w:val="00C26A0E"/>
    <w:rsid w:val="00CB4B48"/>
    <w:rsid w:val="00CC1CE3"/>
    <w:rsid w:val="00CF59DA"/>
    <w:rsid w:val="00D01523"/>
    <w:rsid w:val="00D213AA"/>
    <w:rsid w:val="00D265D0"/>
    <w:rsid w:val="00D30C48"/>
    <w:rsid w:val="00D405B3"/>
    <w:rsid w:val="00D46EE7"/>
    <w:rsid w:val="00D510D9"/>
    <w:rsid w:val="00D57B4A"/>
    <w:rsid w:val="00D9509C"/>
    <w:rsid w:val="00DA0D69"/>
    <w:rsid w:val="00DE77E4"/>
    <w:rsid w:val="00DF01FA"/>
    <w:rsid w:val="00DF6D2A"/>
    <w:rsid w:val="00E17799"/>
    <w:rsid w:val="00E372F7"/>
    <w:rsid w:val="00E443E1"/>
    <w:rsid w:val="00E44E3E"/>
    <w:rsid w:val="00E470A3"/>
    <w:rsid w:val="00E54B79"/>
    <w:rsid w:val="00E81232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9664E"/>
    <w:rsid w:val="00FB015A"/>
    <w:rsid w:val="00FC6839"/>
    <w:rsid w:val="00FD1534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32</cp:revision>
  <cp:lastPrinted>2019-06-10T07:19:00Z</cp:lastPrinted>
  <dcterms:created xsi:type="dcterms:W3CDTF">2019-04-04T14:03:00Z</dcterms:created>
  <dcterms:modified xsi:type="dcterms:W3CDTF">2019-06-26T05:01:00Z</dcterms:modified>
</cp:coreProperties>
</file>